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513883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25FDCDDB" w:rsidR="0053398C" w:rsidRPr="00513883" w:rsidRDefault="00A114E4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EXERCÍCIO PROFISSIONAL</w:t>
            </w:r>
          </w:p>
          <w:p w14:paraId="0E50B5AD" w14:textId="529B06CB" w:rsidR="00D673DB" w:rsidRPr="00513883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1F127C" w:rsidRPr="0000345C">
              <w:rPr>
                <w:rFonts w:asciiTheme="majorHAnsi" w:hAnsiTheme="majorHAnsi" w:cs="Times New Roman"/>
                <w:b/>
                <w:lang w:val="pt-BR"/>
              </w:rPr>
              <w:t>203</w:t>
            </w:r>
            <w:r w:rsidR="00843CEE">
              <w:rPr>
                <w:rFonts w:asciiTheme="majorHAnsi" w:hAnsiTheme="majorHAnsi" w:cs="Times New Roman"/>
                <w:b/>
                <w:lang w:val="pt-BR"/>
              </w:rPr>
              <w:t>.3</w:t>
            </w:r>
            <w:r w:rsidR="0000345C" w:rsidRPr="0000345C">
              <w:rPr>
                <w:rFonts w:asciiTheme="majorHAnsi" w:hAnsiTheme="majorHAnsi" w:cs="Times New Roman"/>
                <w:b/>
                <w:lang w:val="pt-BR"/>
              </w:rPr>
              <w:t>.1</w:t>
            </w:r>
            <w:r w:rsidR="001F127C" w:rsidRPr="0000345C">
              <w:rPr>
                <w:rFonts w:asciiTheme="majorHAnsi" w:hAnsiTheme="majorHAnsi" w:cs="Times New Roman"/>
                <w:b/>
                <w:lang w:val="pt-BR"/>
              </w:rPr>
              <w:t>/</w:t>
            </w:r>
            <w:r w:rsidR="001F127C">
              <w:rPr>
                <w:rFonts w:asciiTheme="majorHAnsi" w:hAnsiTheme="majorHAnsi" w:cs="Times New Roman"/>
                <w:b/>
                <w:lang w:val="pt-BR"/>
              </w:rPr>
              <w:t>2023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513883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0F4FED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388175A3" w:rsidR="0053398C" w:rsidRPr="00513883" w:rsidRDefault="00CC25AE" w:rsidP="000F4FED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 xml:space="preserve">Protocolo SICCAU n° </w:t>
            </w:r>
            <w:r w:rsidRPr="00CC25AE">
              <w:rPr>
                <w:rFonts w:asciiTheme="majorHAnsi" w:hAnsiTheme="majorHAnsi"/>
                <w:lang w:val="pt-BR"/>
              </w:rPr>
              <w:t>1686767</w:t>
            </w:r>
            <w:r w:rsidRPr="00CC25AE">
              <w:rPr>
                <w:rFonts w:asciiTheme="majorHAnsi" w:hAnsiTheme="majorHAnsi"/>
                <w:lang w:val="pt-BR"/>
              </w:rPr>
              <w:t>/</w:t>
            </w:r>
            <w:r w:rsidR="000F4FED">
              <w:rPr>
                <w:rFonts w:asciiTheme="majorHAnsi" w:hAnsiTheme="majorHAnsi"/>
                <w:lang w:val="pt-BR"/>
              </w:rPr>
              <w:t>2023</w:t>
            </w:r>
          </w:p>
        </w:tc>
      </w:tr>
      <w:tr w:rsidR="0053398C" w:rsidRPr="00513883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0F4FED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4804B4CA" w:rsidR="0053398C" w:rsidRPr="00513883" w:rsidRDefault="00CC25AE" w:rsidP="0000345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 xml:space="preserve">Presidência do </w:t>
            </w:r>
            <w:bookmarkStart w:id="0" w:name="_GoBack"/>
            <w:bookmarkEnd w:id="0"/>
            <w:r w:rsidR="000F4FED">
              <w:rPr>
                <w:rFonts w:asciiTheme="majorHAnsi" w:hAnsiTheme="majorHAnsi"/>
                <w:lang w:val="pt-BR"/>
              </w:rPr>
              <w:t>CAU/MG</w:t>
            </w:r>
          </w:p>
        </w:tc>
      </w:tr>
      <w:tr w:rsidR="0053398C" w:rsidRPr="00513883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0F4FED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1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1D5300DA" w:rsidR="0053398C" w:rsidRPr="00513883" w:rsidRDefault="000F4FED" w:rsidP="0053398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APROVAÇÃO DO CALENDÁRIO DO PROJETO ROTAS PARA 2023</w:t>
            </w:r>
          </w:p>
        </w:tc>
      </w:tr>
      <w:bookmarkEnd w:id="1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5C7F8608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A114E4">
        <w:rPr>
          <w:rFonts w:asciiTheme="majorHAnsi" w:hAnsiTheme="majorHAnsi" w:cs="Times New Roman"/>
          <w:lang w:val="pt-BR"/>
        </w:rPr>
        <w:t xml:space="preserve">COMISSÃO DE EXERCÍCIO PROFISSIONAL </w:t>
      </w:r>
      <w:r w:rsidRPr="00513883">
        <w:rPr>
          <w:rFonts w:asciiTheme="majorHAnsi" w:hAnsiTheme="majorHAnsi" w:cs="Times New Roman"/>
          <w:lang w:val="pt-BR"/>
        </w:rPr>
        <w:t xml:space="preserve">– </w:t>
      </w:r>
      <w:r w:rsidR="0053398C" w:rsidRPr="00513883">
        <w:rPr>
          <w:rFonts w:asciiTheme="majorHAnsi" w:hAnsiTheme="majorHAnsi" w:cs="Times New Roman"/>
          <w:lang w:val="pt-BR"/>
        </w:rPr>
        <w:t>C</w:t>
      </w:r>
      <w:r w:rsidR="00A114E4">
        <w:rPr>
          <w:rFonts w:asciiTheme="majorHAnsi" w:hAnsiTheme="majorHAnsi" w:cs="Times New Roman"/>
          <w:lang w:val="pt-BR"/>
        </w:rPr>
        <w:t>EP</w:t>
      </w:r>
      <w:r w:rsidRPr="00513883">
        <w:rPr>
          <w:rFonts w:asciiTheme="majorHAnsi" w:hAnsiTheme="majorHAnsi" w:cs="Times New Roman"/>
          <w:lang w:val="pt-BR"/>
        </w:rPr>
        <w:t xml:space="preserve">-CAU/MG, reunida </w:t>
      </w:r>
      <w:r w:rsidR="00D55D3C">
        <w:rPr>
          <w:rFonts w:asciiTheme="majorHAnsi" w:hAnsiTheme="majorHAnsi" w:cs="Times New Roman"/>
          <w:lang w:val="pt-BR"/>
        </w:rPr>
        <w:t>ordinariamente,</w:t>
      </w:r>
      <w:r w:rsidR="00A114E4">
        <w:rPr>
          <w:rFonts w:asciiTheme="majorHAnsi" w:hAnsiTheme="majorHAnsi" w:cs="Times New Roman"/>
          <w:lang w:val="pt-BR"/>
        </w:rPr>
        <w:t xml:space="preserve"> na Sede do CAU/MG, à Avenida Getúlio Vargas, n° 447, Bairr</w:t>
      </w:r>
      <w:r w:rsidR="00843CEE">
        <w:rPr>
          <w:rFonts w:asciiTheme="majorHAnsi" w:hAnsiTheme="majorHAnsi" w:cs="Times New Roman"/>
          <w:lang w:val="pt-BR"/>
        </w:rPr>
        <w:t>o Funcionários, Belo Horizonte/</w:t>
      </w:r>
      <w:r w:rsidR="00A114E4">
        <w:rPr>
          <w:rFonts w:asciiTheme="majorHAnsi" w:hAnsiTheme="majorHAnsi" w:cs="Times New Roman"/>
          <w:lang w:val="pt-BR"/>
        </w:rPr>
        <w:t xml:space="preserve">MG, </w:t>
      </w:r>
      <w:r w:rsidRPr="00513883">
        <w:rPr>
          <w:rFonts w:asciiTheme="majorHAnsi" w:hAnsiTheme="majorHAnsi" w:cs="Times New Roman"/>
          <w:lang w:val="pt-BR"/>
        </w:rPr>
        <w:t xml:space="preserve">no dia </w:t>
      </w:r>
      <w:r w:rsidR="00D55D3C">
        <w:rPr>
          <w:rFonts w:asciiTheme="majorHAnsi" w:hAnsiTheme="majorHAnsi" w:cs="Times New Roman"/>
          <w:lang w:val="pt-BR"/>
        </w:rPr>
        <w:t>18 de janeiro de 2023</w:t>
      </w:r>
      <w:r w:rsidR="0053398C" w:rsidRPr="00513883">
        <w:rPr>
          <w:rFonts w:asciiTheme="majorHAnsi" w:hAnsiTheme="majorHAnsi" w:cs="Times New Roman"/>
          <w:lang w:val="pt-BR"/>
        </w:rPr>
        <w:t xml:space="preserve"> no uso das competências normativas e regimentais, </w:t>
      </w:r>
      <w:r w:rsidRPr="00513883">
        <w:rPr>
          <w:rFonts w:asciiTheme="majorHAnsi" w:hAnsiTheme="majorHAnsi" w:cs="Times New Roman"/>
          <w:lang w:val="pt-BR"/>
        </w:rPr>
        <w:t>após análise do assunto em epígrafe, e</w:t>
      </w:r>
    </w:p>
    <w:p w14:paraId="72FB5958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21C6DB4" w14:textId="7889E785" w:rsidR="003B51DE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>Considerando</w:t>
      </w:r>
      <w:r w:rsidR="005B5A2B">
        <w:rPr>
          <w:rFonts w:asciiTheme="majorHAnsi" w:hAnsiTheme="majorHAnsi" w:cs="Times New Roman"/>
          <w:lang w:val="pt-BR"/>
        </w:rPr>
        <w:t xml:space="preserve"> Art. 96</w:t>
      </w:r>
      <w:r w:rsidRPr="00513883">
        <w:rPr>
          <w:rFonts w:asciiTheme="majorHAnsi" w:hAnsiTheme="majorHAnsi" w:cs="Times New Roman"/>
          <w:lang w:val="pt-BR"/>
        </w:rPr>
        <w:t xml:space="preserve"> </w:t>
      </w:r>
      <w:r w:rsidR="005B5A2B">
        <w:rPr>
          <w:rFonts w:asciiTheme="majorHAnsi" w:hAnsiTheme="majorHAnsi" w:cs="Times New Roman"/>
          <w:lang w:val="pt-BR"/>
        </w:rPr>
        <w:t>d</w:t>
      </w:r>
      <w:r w:rsidRPr="00513883">
        <w:rPr>
          <w:rFonts w:asciiTheme="majorHAnsi" w:hAnsiTheme="majorHAnsi" w:cs="Times New Roman"/>
          <w:lang w:val="pt-BR"/>
        </w:rPr>
        <w:t>o Regimento Interno do CAU/MG:</w:t>
      </w:r>
    </w:p>
    <w:p w14:paraId="3DBF6E82" w14:textId="77777777" w:rsidR="00843CEE" w:rsidRPr="00513883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lang w:val="pt-BR"/>
        </w:rPr>
      </w:pPr>
    </w:p>
    <w:p w14:paraId="79B57255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Art. 92. Compete às comissões ordinárias e especiais:</w:t>
      </w:r>
    </w:p>
    <w:p w14:paraId="40F01A32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III - propor, apreciar e deliberar sobre matéria de caráter legislativo, normativo ou contencioso em tramitação nos órgãos dos poderes Executivo, Legislativo e Judiciário, referentes à sua área de atuação e no âmbito de sua jurisdição, para apreciação do presidente ou para deliberação, em tempo hábil, do Plenário ou do Conselho Diretor;</w:t>
      </w:r>
    </w:p>
    <w:p w14:paraId="5629B89E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(...)</w:t>
      </w:r>
    </w:p>
    <w:p w14:paraId="199C780B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22B5EE07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(...)</w:t>
      </w:r>
    </w:p>
    <w:p w14:paraId="38794694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VIII - propor, apreciar e deliberar sobre questionamentos a atos já normatizados pelo CAU/BR referentes a:</w:t>
      </w:r>
    </w:p>
    <w:p w14:paraId="1F9572E9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(...)</w:t>
      </w:r>
    </w:p>
    <w:p w14:paraId="73FF5853" w14:textId="1ABC62B2" w:rsidR="00843CEE" w:rsidRPr="00843CEE" w:rsidRDefault="00843CEE" w:rsidP="00843CEE">
      <w:pPr>
        <w:pStyle w:val="PargrafodaLista"/>
        <w:numPr>
          <w:ilvl w:val="0"/>
          <w:numId w:val="38"/>
        </w:numPr>
        <w:suppressLineNumbers/>
        <w:spacing w:line="276" w:lineRule="auto"/>
        <w:ind w:left="2835" w:firstLine="0"/>
        <w:rPr>
          <w:rFonts w:asciiTheme="majorHAnsi" w:hAnsiTheme="majorHAnsi" w:cs="Times New Roman"/>
          <w:i/>
          <w:iCs/>
          <w:lang w:val="pt-BR"/>
        </w:rPr>
      </w:pPr>
      <w:proofErr w:type="gramStart"/>
      <w:r w:rsidRPr="00843CEE">
        <w:rPr>
          <w:rFonts w:asciiTheme="majorHAnsi" w:hAnsiTheme="majorHAnsi" w:cs="Times New Roman"/>
          <w:i/>
          <w:iCs/>
          <w:lang w:val="pt-BR"/>
        </w:rPr>
        <w:t>fiscalização</w:t>
      </w:r>
      <w:proofErr w:type="gramEnd"/>
      <w:r w:rsidRPr="00843CEE">
        <w:rPr>
          <w:rFonts w:asciiTheme="majorHAnsi" w:hAnsiTheme="majorHAnsi" w:cs="Times New Roman"/>
          <w:i/>
          <w:iCs/>
          <w:lang w:val="pt-BR"/>
        </w:rPr>
        <w:t>;</w:t>
      </w:r>
    </w:p>
    <w:p w14:paraId="3089C9CB" w14:textId="77777777" w:rsidR="00843CEE" w:rsidRDefault="00843CEE" w:rsidP="00843CEE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1BCC10D" w14:textId="5251E54C" w:rsidR="00843CEE" w:rsidRPr="00843CEE" w:rsidRDefault="00843CEE" w:rsidP="00843CEE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43CEE">
        <w:rPr>
          <w:rFonts w:asciiTheme="majorHAnsi" w:hAnsiTheme="majorHAnsi" w:cs="Times New Roman"/>
          <w:lang w:val="pt-BR"/>
        </w:rPr>
        <w:t xml:space="preserve">Considerando Deliberação DCEP-CAU/MG n° 185.3.2/2021, que aprova a adequação das diretrizes da fiscalização </w:t>
      </w:r>
      <w:r>
        <w:rPr>
          <w:rFonts w:asciiTheme="majorHAnsi" w:hAnsiTheme="majorHAnsi" w:cs="Times New Roman"/>
          <w:lang w:val="pt-BR"/>
        </w:rPr>
        <w:t>enquanto durar o cenário de</w:t>
      </w:r>
      <w:r w:rsidRPr="00843CEE">
        <w:rPr>
          <w:rFonts w:asciiTheme="majorHAnsi" w:hAnsiTheme="majorHAnsi" w:cs="Times New Roman"/>
          <w:lang w:val="pt-BR"/>
        </w:rPr>
        <w:t xml:space="preserve"> pandemia, tendo em vista o avanço da vacinação contra a Covid-19, que exigem uma readequação destas diretrizes;</w:t>
      </w:r>
    </w:p>
    <w:p w14:paraId="21470BE2" w14:textId="77777777" w:rsidR="00843CEE" w:rsidRPr="00843CEE" w:rsidRDefault="00843CEE" w:rsidP="00843CEE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D9F8FC1" w14:textId="0060778E" w:rsidR="00843CEE" w:rsidRDefault="00843CEE" w:rsidP="00843CEE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43CEE">
        <w:rPr>
          <w:rFonts w:asciiTheme="majorHAnsi" w:hAnsiTheme="majorHAnsi" w:cs="Times New Roman"/>
          <w:lang w:val="pt-BR"/>
        </w:rPr>
        <w:t>Considerando programação prévia elaborada pelo Setor de Fiscalização do CAU/MG, que propõe um calendário de fiscalização com a indicação das cidades a serem fiscalizadas e respectivas datas, encaminhado pa</w:t>
      </w:r>
      <w:r>
        <w:rPr>
          <w:rFonts w:asciiTheme="majorHAnsi" w:hAnsiTheme="majorHAnsi" w:cs="Times New Roman"/>
          <w:lang w:val="pt-BR"/>
        </w:rPr>
        <w:t>ra apreciação por esta Comissão.</w:t>
      </w:r>
    </w:p>
    <w:p w14:paraId="19DD89F2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0FD73A1C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4EDD0E80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118233E7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4B0DE415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6EF3D830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1BB98C1F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38413D48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01A2A474" w14:textId="77777777" w:rsidR="003050BA" w:rsidRDefault="003050BA" w:rsidP="00843CEE">
      <w:pPr>
        <w:rPr>
          <w:rFonts w:asciiTheme="majorHAnsi" w:hAnsiTheme="majorHAnsi" w:cs="Times New Roman"/>
          <w:lang w:val="pt-BR"/>
        </w:rPr>
      </w:pPr>
    </w:p>
    <w:p w14:paraId="578BB7C7" w14:textId="77777777" w:rsidR="003050BA" w:rsidRDefault="003050BA" w:rsidP="00843CEE">
      <w:pPr>
        <w:rPr>
          <w:rFonts w:asciiTheme="majorHAnsi" w:hAnsiTheme="majorHAnsi" w:cs="Times New Roman"/>
          <w:lang w:val="pt-BR"/>
        </w:rPr>
      </w:pPr>
    </w:p>
    <w:p w14:paraId="39D8B997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5B0DB340" w14:textId="77777777" w:rsidR="00843CEE" w:rsidRP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2A8FBAEC" w14:textId="77777777" w:rsidR="007367E5" w:rsidRPr="00B21808" w:rsidRDefault="007367E5" w:rsidP="007367E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b/>
          <w:sz w:val="21"/>
          <w:szCs w:val="21"/>
          <w:lang w:val="pt-BR"/>
        </w:rPr>
        <w:lastRenderedPageBreak/>
        <w:t>DELIBEROU</w:t>
      </w:r>
    </w:p>
    <w:p w14:paraId="67745F4F" w14:textId="7A4DE5AC" w:rsidR="00843CEE" w:rsidRPr="0054426C" w:rsidRDefault="00843CEE" w:rsidP="00843CEE">
      <w:pPr>
        <w:pStyle w:val="PargrafodaLista"/>
        <w:numPr>
          <w:ilvl w:val="0"/>
          <w:numId w:val="37"/>
        </w:numPr>
        <w:suppressAutoHyphens w:val="0"/>
        <w:spacing w:before="120" w:after="120" w:line="360" w:lineRule="auto"/>
        <w:rPr>
          <w:rFonts w:asciiTheme="majorHAnsi" w:hAnsiTheme="majorHAnsi" w:cs="Arial"/>
          <w:lang w:val="pt-BR"/>
        </w:rPr>
      </w:pPr>
      <w:r w:rsidRPr="00C41497">
        <w:rPr>
          <w:rFonts w:asciiTheme="majorHAnsi" w:hAnsiTheme="majorHAnsi" w:cs="Times New Roman"/>
          <w:lang w:val="pt-BR"/>
        </w:rPr>
        <w:t xml:space="preserve">Aprovar </w:t>
      </w:r>
      <w:r>
        <w:rPr>
          <w:rFonts w:asciiTheme="majorHAnsi" w:hAnsiTheme="majorHAnsi" w:cs="Times New Roman"/>
          <w:lang w:val="pt-BR"/>
        </w:rPr>
        <w:t>a programação prévia do Projeto Rotas para os meses de janeiro, fevereiro, março e abril de 2023, nos termos do anexo desta Deliberação;</w:t>
      </w:r>
    </w:p>
    <w:p w14:paraId="270AD525" w14:textId="77777777" w:rsidR="00843CEE" w:rsidRPr="008C59E1" w:rsidRDefault="00843CEE" w:rsidP="00843CEE">
      <w:pPr>
        <w:pStyle w:val="PargrafodaLista"/>
        <w:numPr>
          <w:ilvl w:val="0"/>
          <w:numId w:val="37"/>
        </w:numPr>
        <w:suppressAutoHyphens w:val="0"/>
        <w:spacing w:before="120" w:after="120" w:line="360" w:lineRule="auto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remessa à Gerência </w:t>
      </w:r>
      <w:r>
        <w:rPr>
          <w:rFonts w:asciiTheme="majorHAnsi" w:hAnsiTheme="majorHAnsi" w:cs="Arial"/>
          <w:color w:val="000000"/>
          <w:lang w:val="pt-BR"/>
        </w:rPr>
        <w:t xml:space="preserve">Técnica e de Fiscalização do </w:t>
      </w:r>
      <w:r w:rsidRPr="008C59E1">
        <w:rPr>
          <w:rFonts w:asciiTheme="majorHAnsi" w:hAnsiTheme="majorHAnsi" w:cs="Arial"/>
          <w:color w:val="000000"/>
          <w:lang w:val="pt-BR"/>
        </w:rPr>
        <w:t xml:space="preserve">CAU/MG, </w:t>
      </w:r>
      <w:r>
        <w:rPr>
          <w:rFonts w:asciiTheme="majorHAnsi" w:hAnsiTheme="majorHAnsi" w:cs="Arial"/>
          <w:color w:val="000000"/>
          <w:lang w:val="pt-BR"/>
        </w:rPr>
        <w:t>para encaminhamentos e providências necessárias.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75C8A601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6"/>
        <w:gridCol w:w="1272"/>
        <w:gridCol w:w="1272"/>
        <w:gridCol w:w="1300"/>
        <w:gridCol w:w="1274"/>
      </w:tblGrid>
      <w:tr w:rsidR="00AB4334" w:rsidRPr="0000345C" w14:paraId="24B8EA6D" w14:textId="77777777" w:rsidTr="00AB433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4E0ABE4C" w14:textId="347F6421" w:rsidR="00AB4334" w:rsidRPr="0000345C" w:rsidRDefault="007367E5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COMISSÃO DE EXERCÍCIO PROFISSIONAL</w:t>
            </w:r>
          </w:p>
          <w:p w14:paraId="0FD620E7" w14:textId="015673F9" w:rsidR="00AB4334" w:rsidRPr="0000345C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VOTAÇÃO</w:t>
            </w:r>
          </w:p>
        </w:tc>
      </w:tr>
      <w:tr w:rsidR="00AB4334" w:rsidRPr="0000345C" w14:paraId="75C1D2A7" w14:textId="77777777" w:rsidTr="00AB4334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ABSTENÇÃO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AUSÊNCIA</w:t>
            </w:r>
          </w:p>
        </w:tc>
      </w:tr>
      <w:tr w:rsidR="00AB4334" w:rsidRPr="0000345C" w14:paraId="4DBBD1D1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74D2B925" w14:textId="13765812" w:rsidR="00AB4334" w:rsidRPr="0000345C" w:rsidRDefault="00A114E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Ademir Nogueira De </w:t>
            </w: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Ávila</w:t>
            </w:r>
            <w:r w:rsidRPr="0000345C">
              <w:rPr>
                <w:rFonts w:ascii="Calibri" w:hAnsi="Calibri"/>
                <w:color w:val="000000"/>
                <w:sz w:val="20"/>
                <w:shd w:val="clear" w:color="auto" w:fill="FFFFFF"/>
              </w:rPr>
              <w:t> 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AB433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>–</w:t>
            </w:r>
            <w:proofErr w:type="gramEnd"/>
            <w:r w:rsidR="00AB433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AB4334"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</w:tc>
        <w:tc>
          <w:tcPr>
            <w:tcW w:w="1274" w:type="dxa"/>
            <w:vAlign w:val="center"/>
          </w:tcPr>
          <w:p w14:paraId="5315A73E" w14:textId="07DDE11A" w:rsidR="00AB433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00BDD775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DFF667E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A0BB217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4D76C7AE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6B312ED0" w14:textId="244F0572" w:rsidR="00C7089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Lucas Lima Leonel Fonseca – </w:t>
            </w:r>
            <w:r w:rsidR="00C70894"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Coord. Adjunto</w:t>
            </w:r>
          </w:p>
        </w:tc>
        <w:tc>
          <w:tcPr>
            <w:tcW w:w="1274" w:type="dxa"/>
            <w:vAlign w:val="center"/>
          </w:tcPr>
          <w:p w14:paraId="58DDDE77" w14:textId="0690B817" w:rsidR="00C7089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52AC73A4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CDD3072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C986567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3D9A71DF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5C4F4E82" w14:textId="5B7DABC3" w:rsidR="00C7089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Colmanetti</w:t>
            </w:r>
            <w:proofErr w:type="spellEnd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Moura </w:t>
            </w:r>
            <w:r w:rsidR="00C7089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6983B242" w14:textId="205F2608" w:rsidR="00C7089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7C5A706E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4981FBA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B05EE79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A114E4" w:rsidRPr="0000345C" w14:paraId="1B5D2747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7EF91B3F" w14:textId="596D6AD8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Joao Henrique Dutra Grillo 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35973AC5" w14:textId="77777777" w:rsidR="00A114E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05B66D37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2887BB2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8FE35A8" w14:textId="7460B23D" w:rsidR="00A114E4" w:rsidRPr="0000345C" w:rsidRDefault="00837F1C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</w:tr>
      <w:tr w:rsidR="00C70894" w:rsidRPr="0000345C" w14:paraId="42B8D1C3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5555219D" w14:textId="2FE40781" w:rsidR="00C70894" w:rsidRPr="0000345C" w:rsidRDefault="00A114E4" w:rsidP="00A114E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Sérgio </w:t>
            </w:r>
            <w:proofErr w:type="spell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Myssior</w:t>
            </w:r>
            <w:proofErr w:type="spellEnd"/>
            <w:r w:rsidR="00C7089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Membro </w:t>
            </w:r>
            <w:r w:rsidR="00C70894"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Titular</w:t>
            </w:r>
          </w:p>
        </w:tc>
        <w:tc>
          <w:tcPr>
            <w:tcW w:w="1274" w:type="dxa"/>
            <w:vAlign w:val="center"/>
          </w:tcPr>
          <w:p w14:paraId="3DF761C5" w14:textId="3C0B1AE6" w:rsidR="00C70894" w:rsidRPr="0000345C" w:rsidRDefault="00843CEE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566EA552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DC92410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8795B85" w14:textId="659FBC63" w:rsidR="00C70894" w:rsidRPr="0000345C" w:rsidRDefault="00C70894" w:rsidP="007367E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A114E4" w:rsidRPr="0000345C" w14:paraId="3ACEBB8E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0958FCD6" w14:textId="0AEEABF5" w:rsidR="00A114E4" w:rsidRPr="0000345C" w:rsidRDefault="00A114E4" w:rsidP="00A114E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Adriane de Almeida </w:t>
            </w:r>
            <w:proofErr w:type="spellStart"/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Matthes</w:t>
            </w:r>
            <w:proofErr w:type="spellEnd"/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 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35E84BC0" w14:textId="4DB3CD72" w:rsidR="00A114E4" w:rsidRPr="0000345C" w:rsidRDefault="00837F1C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2BAECC75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BE677D2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38FB2E5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7105A0FA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53907BC9" w14:textId="7C9F2F9E" w:rsidR="00C7089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spell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Sidclei</w:t>
            </w:r>
            <w:proofErr w:type="spellEnd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Barbosa </w:t>
            </w:r>
            <w:r w:rsidR="00C7089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68E9B3C5" w14:textId="05DD603D" w:rsidR="00C70894" w:rsidRPr="0000345C" w:rsidRDefault="00837F1C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68A28007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D168939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249B3324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6E2A5BA3" w14:textId="77777777" w:rsidR="00AB4334" w:rsidRPr="007367E5" w:rsidRDefault="00AB4334" w:rsidP="00513883">
      <w:pPr>
        <w:suppressAutoHyphens w:val="0"/>
        <w:spacing w:line="276" w:lineRule="auto"/>
        <w:rPr>
          <w:rFonts w:asciiTheme="majorHAnsi" w:hAnsiTheme="majorHAnsi"/>
          <w:sz w:val="20"/>
          <w:lang w:val="pt-BR"/>
        </w:rPr>
      </w:pPr>
    </w:p>
    <w:p w14:paraId="4010FDC3" w14:textId="66E3FE73" w:rsidR="00D55D3C" w:rsidRPr="00843CEE" w:rsidRDefault="00513883" w:rsidP="00D55D3C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iCs/>
          <w:sz w:val="20"/>
          <w:lang w:val="pt-BR" w:eastAsia="pt-BR"/>
        </w:rPr>
        <w:t>Declaro, para os devidos fins de direito, que as informações acima ref</w:t>
      </w:r>
      <w:r w:rsidR="00C70894" w:rsidRPr="00843CEE">
        <w:rPr>
          <w:rFonts w:asciiTheme="majorHAnsi" w:hAnsiTheme="majorHAnsi" w:cs="Arial"/>
          <w:iCs/>
          <w:sz w:val="20"/>
          <w:lang w:val="pt-BR" w:eastAsia="pt-BR"/>
        </w:rPr>
        <w:t>eridas são verdadeiras e dou fé, tendo sido aprovado o presente documento com a anuência dos membros da</w:t>
      </w:r>
      <w:r w:rsidR="00C70894" w:rsidRPr="00843CEE">
        <w:rPr>
          <w:rFonts w:asciiTheme="majorHAnsi" w:hAnsiTheme="majorHAnsi" w:cs="Arial"/>
          <w:sz w:val="20"/>
          <w:lang w:val="pt-BR" w:eastAsia="pt-BR"/>
        </w:rPr>
        <w:t xml:space="preserve"> </w:t>
      </w:r>
      <w:r w:rsidR="00D55D3C" w:rsidRPr="00843CEE">
        <w:rPr>
          <w:rFonts w:asciiTheme="majorHAnsi" w:hAnsiTheme="majorHAnsi" w:cs="Arial"/>
          <w:sz w:val="20"/>
          <w:lang w:val="pt-BR" w:eastAsia="pt-BR"/>
        </w:rPr>
        <w:t>Comissão de Exercício Profissional.</w:t>
      </w:r>
    </w:p>
    <w:p w14:paraId="79F2558A" w14:textId="77777777" w:rsidR="0000345C" w:rsidRPr="00843CEE" w:rsidRDefault="0000345C" w:rsidP="00D55D3C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1113C9D7" w14:textId="77777777" w:rsidR="00843CEE" w:rsidRPr="00843CEE" w:rsidRDefault="00843CEE" w:rsidP="00D55D3C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3F33003E" w14:textId="77777777" w:rsidR="00843CEE" w:rsidRPr="00843CEE" w:rsidRDefault="00843CEE" w:rsidP="00D55D3C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4CA8A1E4" w14:textId="77777777" w:rsidR="00C70894" w:rsidRPr="00843CEE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</w:p>
    <w:p w14:paraId="7C578C61" w14:textId="77777777" w:rsidR="00C70894" w:rsidRPr="00843CEE" w:rsidRDefault="00C70894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45B15C4D" w14:textId="1A6017A4" w:rsidR="00C70894" w:rsidRPr="00843CEE" w:rsidRDefault="00837F1C" w:rsidP="00C70894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lang w:val="pt-BR"/>
        </w:rPr>
      </w:pPr>
      <w:r w:rsidRPr="00843CEE">
        <w:rPr>
          <w:rFonts w:asciiTheme="majorHAnsi" w:eastAsia="Calibri" w:hAnsiTheme="majorHAnsi" w:cs="Times New Roman"/>
          <w:b/>
          <w:sz w:val="20"/>
          <w:lang w:val="pt-BR"/>
        </w:rPr>
        <w:t>Ademir Nogueira De Ávila</w:t>
      </w:r>
    </w:p>
    <w:p w14:paraId="402EC193" w14:textId="6FB3F76B" w:rsidR="00C70894" w:rsidRPr="00843CEE" w:rsidRDefault="00837F1C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Coordenador</w:t>
      </w:r>
    </w:p>
    <w:p w14:paraId="5CC508CE" w14:textId="7FD6A04E" w:rsidR="00C70894" w:rsidRPr="00843CEE" w:rsidRDefault="00837F1C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 xml:space="preserve"> Comissão de Exercício Profissional</w:t>
      </w:r>
    </w:p>
    <w:p w14:paraId="013DD4AD" w14:textId="77777777" w:rsidR="00843CEE" w:rsidRPr="00843CEE" w:rsidRDefault="00843CEE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60C89986" w14:textId="77777777" w:rsidR="0000345C" w:rsidRPr="00843CEE" w:rsidRDefault="0000345C" w:rsidP="00C70894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0AB69667" w14:textId="77777777" w:rsidR="0000345C" w:rsidRPr="00843CEE" w:rsidRDefault="0000345C" w:rsidP="00C70894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0CEC4740" w14:textId="77777777" w:rsidR="00513883" w:rsidRPr="00843CEE" w:rsidRDefault="00513883" w:rsidP="00513883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5F7613A0" w14:textId="7CB88C48" w:rsidR="00513883" w:rsidRPr="00843CEE" w:rsidRDefault="00D55D3C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lang w:val="pt-BR"/>
        </w:rPr>
      </w:pPr>
      <w:r w:rsidRPr="00843CEE">
        <w:rPr>
          <w:rFonts w:asciiTheme="majorHAnsi" w:eastAsia="Calibri" w:hAnsiTheme="majorHAnsi" w:cs="Times New Roman"/>
          <w:b/>
          <w:sz w:val="20"/>
          <w:lang w:val="pt-BR"/>
        </w:rPr>
        <w:t>Darlan Gonçalves de Oliveira</w:t>
      </w:r>
    </w:p>
    <w:p w14:paraId="4FDBD5DD" w14:textId="14DFB7B5" w:rsidR="00513883" w:rsidRPr="00843CEE" w:rsidRDefault="00D55D3C" w:rsidP="00513883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Arquiteto Analista – Assessor Técnico</w:t>
      </w:r>
    </w:p>
    <w:p w14:paraId="0BF66CC0" w14:textId="23391C91" w:rsidR="00513883" w:rsidRDefault="00513883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 xml:space="preserve"> </w:t>
      </w:r>
      <w:r w:rsidR="00D55D3C" w:rsidRPr="00843CEE">
        <w:rPr>
          <w:rFonts w:asciiTheme="majorHAnsi" w:hAnsiTheme="majorHAnsi" w:cs="Arial"/>
          <w:sz w:val="20"/>
          <w:lang w:val="pt-BR" w:eastAsia="pt-BR"/>
        </w:rPr>
        <w:t>Comissão de Exercício Profissional</w:t>
      </w:r>
    </w:p>
    <w:p w14:paraId="1970FFA2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1F0B9EFA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1BDEAE58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48D3316C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691BD2B3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6B6F0E64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1E880BB7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643628D8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0CC9DD9C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374755CE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46B39926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7307346C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76730978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78D62578" w14:textId="6A11ABED" w:rsidR="00843CEE" w:rsidRDefault="00843CEE" w:rsidP="00843CEE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b/>
          <w:sz w:val="21"/>
          <w:szCs w:val="21"/>
          <w:lang w:val="pt-BR"/>
        </w:rPr>
      </w:pPr>
      <w:r>
        <w:rPr>
          <w:rFonts w:asciiTheme="majorHAnsi" w:hAnsiTheme="majorHAnsi" w:cs="Times New Roman"/>
          <w:b/>
          <w:sz w:val="21"/>
          <w:szCs w:val="21"/>
          <w:lang w:val="pt-BR"/>
        </w:rPr>
        <w:lastRenderedPageBreak/>
        <w:t>ANEXO DCEP-CAU/MG N° 203.3.1/2023</w:t>
      </w:r>
    </w:p>
    <w:p w14:paraId="0A7C3DB8" w14:textId="77777777" w:rsidR="00843CEE" w:rsidRDefault="00843CEE" w:rsidP="00843CEE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3EDA7B38" w14:textId="77777777" w:rsidR="00C87CBF" w:rsidRDefault="00C87CBF" w:rsidP="00843CEE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0AFB0BB9" w14:textId="77777777" w:rsidR="00C87CBF" w:rsidRDefault="00C87CBF" w:rsidP="00843CEE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b/>
          <w:sz w:val="21"/>
          <w:szCs w:val="21"/>
          <w:lang w:val="pt-BR"/>
        </w:rPr>
      </w:pPr>
    </w:p>
    <w:tbl>
      <w:tblPr>
        <w:tblW w:w="153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560"/>
        <w:gridCol w:w="1275"/>
        <w:gridCol w:w="1134"/>
        <w:gridCol w:w="1701"/>
        <w:gridCol w:w="1701"/>
        <w:gridCol w:w="1560"/>
        <w:gridCol w:w="1845"/>
        <w:gridCol w:w="1701"/>
        <w:gridCol w:w="1701"/>
      </w:tblGrid>
      <w:tr w:rsidR="00C87CBF" w:rsidRPr="00C87CBF" w14:paraId="6462438C" w14:textId="77777777" w:rsidTr="00C87CBF">
        <w:trPr>
          <w:gridAfter w:val="3"/>
          <w:wAfter w:w="5247" w:type="dxa"/>
          <w:trHeight w:val="315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14:paraId="0B7912A6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14:paraId="3ECD15C4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14:paraId="5CC8D828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14:paraId="201970E4" w14:textId="28C64E18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</w:pPr>
            <w:r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  <w:t>JANEIRO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14:paraId="0B0CA60F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14:paraId="7F4B4F02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14:paraId="0722FD76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</w:pPr>
          </w:p>
        </w:tc>
      </w:tr>
      <w:tr w:rsidR="00C87CBF" w:rsidRPr="00C87CBF" w14:paraId="182527AF" w14:textId="77777777" w:rsidTr="00C87CBF">
        <w:trPr>
          <w:gridAfter w:val="3"/>
          <w:wAfter w:w="5247" w:type="dxa"/>
          <w:trHeight w:val="315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14:paraId="10873C49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  <w:t>DOM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14:paraId="2F206FB2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  <w:t>SEG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14:paraId="0A69DBD4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  <w:t>TER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14:paraId="1A231787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  <w:t xml:space="preserve">QUA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14:paraId="4F4A62C5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  <w:t>QUI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14:paraId="73BBF967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  <w:t>SEX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14:paraId="0D5BDC75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  <w:t>SAB</w:t>
            </w:r>
          </w:p>
        </w:tc>
      </w:tr>
      <w:tr w:rsidR="00C87CBF" w:rsidRPr="00C87CBF" w14:paraId="002E083F" w14:textId="77777777" w:rsidTr="00C87CBF">
        <w:trPr>
          <w:gridAfter w:val="3"/>
          <w:wAfter w:w="5247" w:type="dxa"/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701A5F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BB09863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D2DAB2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41C9224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1F40C0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03EAA5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4D727D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7</w:t>
            </w:r>
          </w:p>
        </w:tc>
      </w:tr>
      <w:tr w:rsidR="00C87CBF" w:rsidRPr="00C87CBF" w14:paraId="37D4EE5E" w14:textId="77777777" w:rsidTr="00C87CBF">
        <w:trPr>
          <w:gridAfter w:val="3"/>
          <w:wAfter w:w="5247" w:type="dxa"/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0FEFC68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25D901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REVEZAMENTO TURMA 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402DE8E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D20CEEA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AEE557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FERIADO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6A0F7AC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84A5CBF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> </w:t>
            </w:r>
          </w:p>
        </w:tc>
      </w:tr>
      <w:tr w:rsidR="00C87CBF" w:rsidRPr="00C87CBF" w14:paraId="4EC6448C" w14:textId="77777777" w:rsidTr="00C87CBF">
        <w:trPr>
          <w:gridAfter w:val="3"/>
          <w:wAfter w:w="5247" w:type="dxa"/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EC963F6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CD014" w14:textId="77777777" w:rsidR="00C87CBF" w:rsidRPr="00C87CBF" w:rsidRDefault="00C87CBF" w:rsidP="00C87CBF">
            <w:pPr>
              <w:widowControl/>
              <w:suppressAutoHyphens w:val="0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9973E8B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A474BF0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391053" w14:textId="77777777" w:rsidR="00C87CBF" w:rsidRPr="00C87CBF" w:rsidRDefault="00C87CBF" w:rsidP="00C87CBF">
            <w:pPr>
              <w:widowControl/>
              <w:suppressAutoHyphens w:val="0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4342DB3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0C9F4EF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> </w:t>
            </w:r>
          </w:p>
        </w:tc>
      </w:tr>
      <w:tr w:rsidR="00C87CBF" w:rsidRPr="00C87CBF" w14:paraId="67DF5600" w14:textId="77777777" w:rsidTr="00C87CBF">
        <w:trPr>
          <w:gridAfter w:val="3"/>
          <w:wAfter w:w="5247" w:type="dxa"/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74092E4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4FFB1C" w14:textId="77777777" w:rsidR="00C87CBF" w:rsidRPr="00C87CBF" w:rsidRDefault="00C87CBF" w:rsidP="00C87CBF">
            <w:pPr>
              <w:widowControl/>
              <w:suppressAutoHyphens w:val="0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E61498C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54F5ABF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937E3" w14:textId="77777777" w:rsidR="00C87CBF" w:rsidRPr="00C87CBF" w:rsidRDefault="00C87CBF" w:rsidP="00C87CBF">
            <w:pPr>
              <w:widowControl/>
              <w:suppressAutoHyphens w:val="0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9C1EBE3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F8336EE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> </w:t>
            </w:r>
          </w:p>
        </w:tc>
      </w:tr>
      <w:tr w:rsidR="00C87CBF" w:rsidRPr="00C87CBF" w14:paraId="422C1384" w14:textId="77777777" w:rsidTr="00C87CBF">
        <w:trPr>
          <w:gridAfter w:val="3"/>
          <w:wAfter w:w="5247" w:type="dxa"/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DF31C7B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89CC2" w14:textId="77777777" w:rsidR="00C87CBF" w:rsidRPr="00C87CBF" w:rsidRDefault="00C87CBF" w:rsidP="00C87CBF">
            <w:pPr>
              <w:widowControl/>
              <w:suppressAutoHyphens w:val="0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3C2A4E7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D3D1772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94EF9" w14:textId="77777777" w:rsidR="00C87CBF" w:rsidRPr="00C87CBF" w:rsidRDefault="00C87CBF" w:rsidP="00C87CBF">
            <w:pPr>
              <w:widowControl/>
              <w:suppressAutoHyphens w:val="0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F178923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4F4E61A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> </w:t>
            </w:r>
          </w:p>
        </w:tc>
      </w:tr>
      <w:tr w:rsidR="00C87CBF" w:rsidRPr="00C87CBF" w14:paraId="4CA308C8" w14:textId="77777777" w:rsidTr="00C87CBF">
        <w:trPr>
          <w:gridAfter w:val="3"/>
          <w:wAfter w:w="5247" w:type="dxa"/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FF57EE7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12367C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DC139B1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CF24E0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DC67CAB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A9770D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48F9C7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14</w:t>
            </w:r>
          </w:p>
        </w:tc>
      </w:tr>
      <w:tr w:rsidR="00C87CBF" w:rsidRPr="00C87CBF" w14:paraId="00122EEC" w14:textId="77777777" w:rsidTr="00C87CBF">
        <w:trPr>
          <w:gridAfter w:val="3"/>
          <w:wAfter w:w="5247" w:type="dxa"/>
          <w:trHeight w:val="300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594B10E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4593C1A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E639F5D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EE59E88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9FFA909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004B21C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F31AEF9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</w:tr>
      <w:tr w:rsidR="00C87CBF" w:rsidRPr="00C87CBF" w14:paraId="71764FCA" w14:textId="77777777" w:rsidTr="00C87CBF">
        <w:trPr>
          <w:gridAfter w:val="3"/>
          <w:wAfter w:w="5247" w:type="dxa"/>
          <w:trHeight w:val="30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ECA82" w14:textId="77777777" w:rsidR="00C87CBF" w:rsidRPr="00C87CBF" w:rsidRDefault="00C87CBF" w:rsidP="00C87CBF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ACBAE99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2F6151A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594411D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392D7FE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374F8AD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974D0AD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</w:tr>
      <w:tr w:rsidR="00C87CBF" w:rsidRPr="00C87CBF" w14:paraId="4A9593E5" w14:textId="77777777" w:rsidTr="00C87CBF">
        <w:trPr>
          <w:gridAfter w:val="3"/>
          <w:wAfter w:w="5247" w:type="dxa"/>
          <w:trHeight w:val="30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DFFB81" w14:textId="77777777" w:rsidR="00C87CBF" w:rsidRPr="00C87CBF" w:rsidRDefault="00C87CBF" w:rsidP="00C87CBF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5C07F45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4DF5A21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7915239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D0C0AF4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20D1FF7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C8FFACE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> </w:t>
            </w:r>
          </w:p>
        </w:tc>
      </w:tr>
      <w:tr w:rsidR="00C87CBF" w:rsidRPr="00C87CBF" w14:paraId="64ACBBC0" w14:textId="77777777" w:rsidTr="00C87CBF">
        <w:trPr>
          <w:gridAfter w:val="3"/>
          <w:wAfter w:w="5247" w:type="dxa"/>
          <w:trHeight w:val="31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7879D" w14:textId="77777777" w:rsidR="00C87CBF" w:rsidRPr="00C87CBF" w:rsidRDefault="00C87CBF" w:rsidP="00C87CBF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3FA808E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C229E5A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721C993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63ECEF1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295B26A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3EA758E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> </w:t>
            </w:r>
          </w:p>
        </w:tc>
      </w:tr>
      <w:tr w:rsidR="00C87CBF" w:rsidRPr="00C87CBF" w14:paraId="7BA65E11" w14:textId="77777777" w:rsidTr="00C87CBF">
        <w:trPr>
          <w:gridAfter w:val="3"/>
          <w:wAfter w:w="5247" w:type="dxa"/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AB958E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955C80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0A7445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1B1F68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290B64C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AE401B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DDEBA8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21</w:t>
            </w:r>
          </w:p>
        </w:tc>
      </w:tr>
      <w:tr w:rsidR="00C87CBF" w:rsidRPr="00C87CBF" w14:paraId="08F3CF8D" w14:textId="77777777" w:rsidTr="00C87CBF">
        <w:trPr>
          <w:gridAfter w:val="3"/>
          <w:wAfter w:w="5247" w:type="dxa"/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8739F29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6ADB632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1336EE3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D31C251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8F8A50B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5E08E81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2C7E047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</w:tr>
      <w:tr w:rsidR="00C87CBF" w:rsidRPr="00C87CBF" w14:paraId="19831551" w14:textId="77777777" w:rsidTr="00C87CBF">
        <w:trPr>
          <w:gridAfter w:val="3"/>
          <w:wAfter w:w="5247" w:type="dxa"/>
          <w:trHeight w:val="300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6DF9D7" w14:textId="28DDEDDC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Wingdings" w:eastAsia="Times New Roman" w:hAnsi="Wingdings"/>
                <w:sz w:val="72"/>
                <w:szCs w:val="72"/>
                <w:lang w:val="pt-BR"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216679F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09239A4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4BA4495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8E5F992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9A43008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D35C26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</w:tr>
      <w:tr w:rsidR="00C87CBF" w:rsidRPr="00C87CBF" w14:paraId="087BE010" w14:textId="77777777" w:rsidTr="00C87CBF">
        <w:trPr>
          <w:gridAfter w:val="3"/>
          <w:wAfter w:w="5247" w:type="dxa"/>
          <w:trHeight w:val="30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D59379" w14:textId="77777777" w:rsidR="00C87CBF" w:rsidRPr="00C87CBF" w:rsidRDefault="00C87CBF" w:rsidP="00C87CBF">
            <w:pPr>
              <w:widowControl/>
              <w:suppressAutoHyphens w:val="0"/>
              <w:rPr>
                <w:rFonts w:ascii="Wingdings" w:eastAsia="Times New Roman" w:hAnsi="Wingdings"/>
                <w:sz w:val="72"/>
                <w:szCs w:val="72"/>
                <w:lang w:val="pt-BR"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0877B00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8867403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91D55BB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56EBB13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40BC76E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2EEA6A5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</w:tr>
      <w:tr w:rsidR="00C87CBF" w:rsidRPr="00C87CBF" w14:paraId="50A99D99" w14:textId="77777777" w:rsidTr="00C87CBF">
        <w:trPr>
          <w:gridAfter w:val="3"/>
          <w:wAfter w:w="5247" w:type="dxa"/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34F6A4E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8ADF76B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4F9AFD7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9DBC17E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E9AD84F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5695139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45DE1BA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</w:tr>
      <w:tr w:rsidR="00C87CBF" w:rsidRPr="00C87CBF" w14:paraId="6BDDCE24" w14:textId="77777777" w:rsidTr="00C87CBF">
        <w:trPr>
          <w:gridAfter w:val="3"/>
          <w:wAfter w:w="5247" w:type="dxa"/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60FC855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6851EDF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BFE417A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22D7E4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C0EEF7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9C48DA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A3CC35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28</w:t>
            </w:r>
          </w:p>
        </w:tc>
      </w:tr>
      <w:tr w:rsidR="00C87CBF" w:rsidRPr="00C87CBF" w14:paraId="65B803C6" w14:textId="77777777" w:rsidTr="00C87CBF">
        <w:trPr>
          <w:gridAfter w:val="3"/>
          <w:wAfter w:w="5247" w:type="dxa"/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73A2075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BFBF934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C940B6C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686E54E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017CE95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C5CFDAD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67C9DA1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</w:tr>
      <w:tr w:rsidR="00C87CBF" w:rsidRPr="00C87CBF" w14:paraId="0FF7FEEA" w14:textId="77777777" w:rsidTr="00C87CBF">
        <w:trPr>
          <w:gridAfter w:val="3"/>
          <w:wAfter w:w="5247" w:type="dxa"/>
          <w:trHeight w:val="300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F75BE69" w14:textId="3D6A0F68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Wingdings" w:eastAsia="Times New Roman" w:hAnsi="Wingdings"/>
                <w:sz w:val="72"/>
                <w:szCs w:val="72"/>
                <w:lang w:val="pt-BR"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316A92C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764CD75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12ADE7D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4A64B35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AA01C61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B6D6CE9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</w:tr>
      <w:tr w:rsidR="00C87CBF" w:rsidRPr="00C87CBF" w14:paraId="68E8D8A7" w14:textId="77777777" w:rsidTr="00C87CBF">
        <w:trPr>
          <w:gridAfter w:val="3"/>
          <w:wAfter w:w="5247" w:type="dxa"/>
          <w:trHeight w:val="30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FB096F" w14:textId="77777777" w:rsidR="00C87CBF" w:rsidRPr="00C87CBF" w:rsidRDefault="00C87CBF" w:rsidP="00C87CBF">
            <w:pPr>
              <w:widowControl/>
              <w:suppressAutoHyphens w:val="0"/>
              <w:rPr>
                <w:rFonts w:ascii="Wingdings" w:eastAsia="Times New Roman" w:hAnsi="Wingdings"/>
                <w:sz w:val="72"/>
                <w:szCs w:val="72"/>
                <w:lang w:val="pt-BR"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4A5CA88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75789C3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44CED2F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633FAC5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328111D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254C32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</w:tr>
      <w:tr w:rsidR="00C87CBF" w:rsidRPr="00C87CBF" w14:paraId="2D526CD9" w14:textId="77777777" w:rsidTr="00C87CBF">
        <w:trPr>
          <w:gridAfter w:val="3"/>
          <w:wAfter w:w="5247" w:type="dxa"/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7CC6B3D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83AE492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65F6D9C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5FCD8D5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0173114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4C2B3F7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C7EF38D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</w:tr>
      <w:tr w:rsidR="00C87CBF" w:rsidRPr="00C87CBF" w14:paraId="2B67B8E5" w14:textId="77777777" w:rsidTr="00C87CBF">
        <w:trPr>
          <w:gridAfter w:val="3"/>
          <w:wAfter w:w="5247" w:type="dxa"/>
          <w:trHeight w:val="30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2687CA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342ABF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58BD79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69ADDD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B3FC822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ED99D2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32BC1E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 </w:t>
            </w:r>
          </w:p>
        </w:tc>
      </w:tr>
      <w:tr w:rsidR="00C87CBF" w:rsidRPr="00C87CBF" w14:paraId="6F8B4EE7" w14:textId="77777777" w:rsidTr="00C87CBF">
        <w:trPr>
          <w:gridAfter w:val="3"/>
          <w:wAfter w:w="5247" w:type="dxa"/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52CF58B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000000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color w:val="000000"/>
                <w:lang w:val="pt-BR"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8D4B2DB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9AF5D"/>
            <w:vAlign w:val="center"/>
            <w:hideMark/>
          </w:tcPr>
          <w:p w14:paraId="42DE61D6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pt-BR" w:eastAsia="pt-BR"/>
              </w:rPr>
              <w:t>PATOS DE MINAS*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85C2642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23491D0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5CA9841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83FB839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</w:tr>
      <w:tr w:rsidR="00C87CBF" w:rsidRPr="00C87CBF" w14:paraId="5C5AA518" w14:textId="77777777" w:rsidTr="00C87CBF">
        <w:trPr>
          <w:gridAfter w:val="3"/>
          <w:wAfter w:w="5247" w:type="dxa"/>
          <w:trHeight w:val="300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5ED8D9" w14:textId="0552328D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Wingdings" w:eastAsia="Times New Roman" w:hAnsi="Wingdings"/>
                <w:sz w:val="72"/>
                <w:szCs w:val="72"/>
                <w:lang w:val="pt-BR" w:eastAsia="pt-B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7B1CA16" w14:textId="526B9C26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Wingdings" w:eastAsia="Times New Roman" w:hAnsi="Wingdings"/>
                <w:sz w:val="72"/>
                <w:szCs w:val="72"/>
                <w:lang w:val="pt-BR" w:eastAsia="pt-B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A26BE1" w14:textId="77777777" w:rsidR="00C87CBF" w:rsidRPr="00C87CBF" w:rsidRDefault="00C87CBF" w:rsidP="00C87CBF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4119849" w14:textId="5194BEE1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Wingdings" w:eastAsia="Times New Roman" w:hAnsi="Wingdings"/>
                <w:sz w:val="72"/>
                <w:szCs w:val="72"/>
                <w:lang w:val="pt-BR" w:eastAsia="pt-BR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20C2AE5" w14:textId="666BD344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Wingdings" w:eastAsia="Times New Roman" w:hAnsi="Wingdings"/>
                <w:sz w:val="72"/>
                <w:szCs w:val="72"/>
                <w:lang w:val="pt-BR" w:eastAsia="pt-BR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7D66F22" w14:textId="4594D86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Wingdings" w:eastAsia="Times New Roman" w:hAnsi="Wingdings"/>
                <w:sz w:val="72"/>
                <w:szCs w:val="72"/>
                <w:lang w:val="pt-BR"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87219F5" w14:textId="7A3EB591" w:rsidR="00C87CBF" w:rsidRPr="00C87CBF" w:rsidRDefault="00C87CBF" w:rsidP="00C87CBF">
            <w:pPr>
              <w:widowControl/>
              <w:suppressAutoHyphens w:val="0"/>
              <w:rPr>
                <w:rFonts w:ascii="Wingdings" w:eastAsia="Times New Roman" w:hAnsi="Wingdings"/>
                <w:sz w:val="72"/>
                <w:szCs w:val="72"/>
                <w:lang w:val="pt-BR" w:eastAsia="pt-BR"/>
              </w:rPr>
            </w:pPr>
          </w:p>
        </w:tc>
      </w:tr>
      <w:tr w:rsidR="00C87CBF" w:rsidRPr="00C87CBF" w14:paraId="68B40607" w14:textId="77777777" w:rsidTr="00C87CBF">
        <w:trPr>
          <w:gridAfter w:val="3"/>
          <w:wAfter w:w="5247" w:type="dxa"/>
          <w:trHeight w:val="30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7C6270" w14:textId="77777777" w:rsidR="00C87CBF" w:rsidRPr="00C87CBF" w:rsidRDefault="00C87CBF" w:rsidP="00C87CBF">
            <w:pPr>
              <w:widowControl/>
              <w:suppressAutoHyphens w:val="0"/>
              <w:rPr>
                <w:rFonts w:ascii="Wingdings" w:eastAsia="Times New Roman" w:hAnsi="Wingdings"/>
                <w:sz w:val="72"/>
                <w:szCs w:val="72"/>
                <w:lang w:val="pt-BR" w:eastAsia="pt-B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D9188F" w14:textId="77777777" w:rsidR="00C87CBF" w:rsidRPr="00C87CBF" w:rsidRDefault="00C87CBF" w:rsidP="00C87CBF">
            <w:pPr>
              <w:widowControl/>
              <w:suppressAutoHyphens w:val="0"/>
              <w:rPr>
                <w:rFonts w:ascii="Wingdings" w:eastAsia="Times New Roman" w:hAnsi="Wingdings"/>
                <w:sz w:val="72"/>
                <w:szCs w:val="72"/>
                <w:lang w:val="pt-BR"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9AF5D"/>
            <w:vAlign w:val="center"/>
            <w:hideMark/>
          </w:tcPr>
          <w:p w14:paraId="259016CB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GRUPO 01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C73281" w14:textId="77777777" w:rsidR="00C87CBF" w:rsidRPr="00C87CBF" w:rsidRDefault="00C87CBF" w:rsidP="00C87CBF">
            <w:pPr>
              <w:widowControl/>
              <w:suppressAutoHyphens w:val="0"/>
              <w:rPr>
                <w:rFonts w:ascii="Wingdings" w:eastAsia="Times New Roman" w:hAnsi="Wingdings"/>
                <w:sz w:val="72"/>
                <w:szCs w:val="72"/>
                <w:lang w:val="pt-BR"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E940A7" w14:textId="77777777" w:rsidR="00C87CBF" w:rsidRPr="00C87CBF" w:rsidRDefault="00C87CBF" w:rsidP="00C87CBF">
            <w:pPr>
              <w:widowControl/>
              <w:suppressAutoHyphens w:val="0"/>
              <w:rPr>
                <w:rFonts w:ascii="Wingdings" w:eastAsia="Times New Roman" w:hAnsi="Wingdings"/>
                <w:sz w:val="72"/>
                <w:szCs w:val="72"/>
                <w:lang w:val="pt-BR"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620C94" w14:textId="77777777" w:rsidR="00C87CBF" w:rsidRPr="00C87CBF" w:rsidRDefault="00C87CBF" w:rsidP="00C87CBF">
            <w:pPr>
              <w:widowControl/>
              <w:suppressAutoHyphens w:val="0"/>
              <w:rPr>
                <w:rFonts w:ascii="Wingdings" w:eastAsia="Times New Roman" w:hAnsi="Wingdings"/>
                <w:sz w:val="72"/>
                <w:szCs w:val="72"/>
                <w:lang w:val="pt-BR"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2894F4E" w14:textId="52C866D3" w:rsidR="00C87CBF" w:rsidRPr="00C87CBF" w:rsidRDefault="00C87CBF" w:rsidP="00C87CBF">
            <w:pPr>
              <w:widowControl/>
              <w:suppressAutoHyphens w:val="0"/>
              <w:rPr>
                <w:rFonts w:ascii="Wingdings" w:eastAsia="Times New Roman" w:hAnsi="Wingdings"/>
                <w:sz w:val="72"/>
                <w:szCs w:val="72"/>
                <w:lang w:val="pt-BR" w:eastAsia="pt-BR"/>
              </w:rPr>
            </w:pPr>
          </w:p>
        </w:tc>
      </w:tr>
      <w:tr w:rsidR="00C87CBF" w:rsidRPr="00C87CBF" w14:paraId="2175F9F2" w14:textId="77777777" w:rsidTr="00C87CBF">
        <w:trPr>
          <w:gridAfter w:val="3"/>
          <w:wAfter w:w="5247" w:type="dxa"/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D581834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7A575AF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AF5D"/>
            <w:vAlign w:val="center"/>
            <w:hideMark/>
          </w:tcPr>
          <w:p w14:paraId="41A0788A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>FSC-UB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43D284A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93F76C5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2BC663F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0AB29F8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C87CBF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</w:tr>
      <w:tr w:rsidR="00C87CBF" w:rsidRPr="00C87CBF" w14:paraId="7C32AED6" w14:textId="77777777" w:rsidTr="00C87CBF">
        <w:trPr>
          <w:gridAfter w:val="3"/>
          <w:wAfter w:w="5247" w:type="dxa"/>
          <w:trHeight w:val="30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6D24" w14:textId="77777777" w:rsidR="00C87CBF" w:rsidRPr="00C87CBF" w:rsidRDefault="00C87CBF" w:rsidP="00C87CBF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C8B4" w14:textId="77777777" w:rsidR="00C87CBF" w:rsidRPr="00C87CBF" w:rsidRDefault="00C87CBF" w:rsidP="00C87CBF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9E4C" w14:textId="77777777" w:rsidR="00C87CBF" w:rsidRPr="00C87CBF" w:rsidRDefault="00C87CBF" w:rsidP="00C87CBF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E9B95" w14:textId="77777777" w:rsidR="00C87CBF" w:rsidRPr="00C87CBF" w:rsidRDefault="00C87CBF" w:rsidP="00C87CBF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7208" w14:textId="77777777" w:rsidR="00C87CBF" w:rsidRPr="00C87CBF" w:rsidRDefault="00C87CBF" w:rsidP="00C87CBF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5AA5" w14:textId="77777777" w:rsidR="00C87CBF" w:rsidRPr="00C87CBF" w:rsidRDefault="00C87CBF" w:rsidP="00C87CBF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5F8E" w14:textId="77777777" w:rsidR="00C87CBF" w:rsidRPr="00C87CBF" w:rsidRDefault="00C87CBF" w:rsidP="00C87CBF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C87CBF" w:rsidRPr="00C87CBF" w14:paraId="603E7490" w14:textId="77777777" w:rsidTr="00C87CBF">
        <w:trPr>
          <w:trHeight w:val="300"/>
        </w:trPr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494B" w14:textId="77777777" w:rsidR="00C87CBF" w:rsidRPr="00C87CBF" w:rsidRDefault="00C87CBF" w:rsidP="00C87CB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pt-BR" w:eastAsia="pt-BR"/>
              </w:rPr>
            </w:pPr>
            <w:r w:rsidRPr="00C87CBF">
              <w:rPr>
                <w:rFonts w:ascii="Calibri" w:eastAsia="Times New Roman" w:hAnsi="Calibri"/>
                <w:color w:val="000000"/>
                <w:lang w:val="pt-BR" w:eastAsia="pt-BR"/>
              </w:rPr>
              <w:t>* Atendimento de denúncias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9E55" w14:textId="77777777" w:rsidR="00C87CBF" w:rsidRPr="00C87CBF" w:rsidRDefault="00C87CBF" w:rsidP="00C87CB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pt-BR"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05C9" w14:textId="77777777" w:rsidR="00C87CBF" w:rsidRPr="00C87CBF" w:rsidRDefault="00C87CBF" w:rsidP="00C87CBF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6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C0DD" w14:textId="77777777" w:rsidR="00C87CBF" w:rsidRPr="00C87CBF" w:rsidRDefault="00C87CBF" w:rsidP="00C87CBF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DE1D" w14:textId="77777777" w:rsidR="00C87CBF" w:rsidRPr="00C87CBF" w:rsidRDefault="00C87CBF" w:rsidP="00C87CBF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D3BB" w14:textId="77777777" w:rsidR="00C87CBF" w:rsidRPr="00C87CBF" w:rsidRDefault="00C87CBF" w:rsidP="00C87CBF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</w:tbl>
    <w:p w14:paraId="5BFD7E90" w14:textId="77777777" w:rsidR="00C87CBF" w:rsidRDefault="00C87CBF" w:rsidP="00843CEE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5B58771C" w14:textId="77777777" w:rsidR="00843CEE" w:rsidRDefault="00843CEE" w:rsidP="00843CEE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18193A99" w14:textId="77777777" w:rsidR="00C87CBF" w:rsidRDefault="00C87CBF" w:rsidP="00843CEE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1AE9AC64" w14:textId="77777777" w:rsidR="00C87CBF" w:rsidRDefault="00C87CBF" w:rsidP="00843CEE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118743A2" w14:textId="77777777" w:rsidR="00C87CBF" w:rsidRDefault="00C87CBF" w:rsidP="00843CEE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0D3A6663" w14:textId="77777777" w:rsidR="00C87CBF" w:rsidRDefault="00C87CBF" w:rsidP="00843CEE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147690DA" w14:textId="77777777" w:rsidR="00C87CBF" w:rsidRDefault="00C87CBF" w:rsidP="00843CEE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64FAEC08" w14:textId="77777777" w:rsidR="002B2ED6" w:rsidRDefault="002B2ED6" w:rsidP="00843CEE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093DEA51" w14:textId="77777777" w:rsidR="002B2ED6" w:rsidRDefault="002B2ED6" w:rsidP="00843CEE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239FA71B" w14:textId="77777777" w:rsidR="00C87CBF" w:rsidRDefault="00C87CBF" w:rsidP="00843CEE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6BDE6102" w14:textId="77777777" w:rsidR="00843CEE" w:rsidRDefault="00843CEE" w:rsidP="00843CEE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5AAEA856" w14:textId="77777777" w:rsidR="00C87CBF" w:rsidRDefault="00C87CBF" w:rsidP="00843CEE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797CDF3A" w14:textId="77777777" w:rsidR="00C87CBF" w:rsidRDefault="00C87CBF" w:rsidP="00843CEE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b/>
          <w:sz w:val="21"/>
          <w:szCs w:val="21"/>
          <w:lang w:val="pt-BR"/>
        </w:rPr>
      </w:pPr>
    </w:p>
    <w:tbl>
      <w:tblPr>
        <w:tblW w:w="14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276"/>
        <w:gridCol w:w="1701"/>
        <w:gridCol w:w="1843"/>
        <w:gridCol w:w="1701"/>
        <w:gridCol w:w="1258"/>
        <w:gridCol w:w="1010"/>
        <w:gridCol w:w="1845"/>
        <w:gridCol w:w="1701"/>
        <w:gridCol w:w="1134"/>
      </w:tblGrid>
      <w:tr w:rsidR="00522421" w:rsidRPr="00522421" w14:paraId="74586B7E" w14:textId="77777777" w:rsidTr="00522421">
        <w:trPr>
          <w:gridAfter w:val="3"/>
          <w:wAfter w:w="4680" w:type="dxa"/>
          <w:trHeight w:val="315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14:paraId="7A813B6C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14:paraId="4AD1A7CD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14:paraId="681F5031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14:paraId="14545726" w14:textId="7F20A446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</w:pPr>
            <w:r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  <w:t>FEVEREIRO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14:paraId="029FFD23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14:paraId="4EBEE142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14:paraId="0BD48E01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</w:pPr>
          </w:p>
        </w:tc>
      </w:tr>
      <w:tr w:rsidR="00522421" w:rsidRPr="00522421" w14:paraId="21BC79B8" w14:textId="77777777" w:rsidTr="00522421">
        <w:trPr>
          <w:gridAfter w:val="3"/>
          <w:wAfter w:w="4680" w:type="dxa"/>
          <w:trHeight w:val="315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14:paraId="19AA8FE2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  <w:t>DOM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14:paraId="3F5EA326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  <w:t>SEG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14:paraId="2CA5BEAD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  <w:t>TER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14:paraId="6D90AC77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  <w:t xml:space="preserve">QUA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14:paraId="62354538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  <w:t>QUI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14:paraId="30AD5614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  <w:t>SEX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14:paraId="04CC03DA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  <w:t>SAB</w:t>
            </w:r>
          </w:p>
        </w:tc>
      </w:tr>
      <w:tr w:rsidR="00522421" w:rsidRPr="00522421" w14:paraId="0C8AAEE3" w14:textId="77777777" w:rsidTr="00522421">
        <w:trPr>
          <w:gridAfter w:val="3"/>
          <w:wAfter w:w="4680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696522C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DB4304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A6D2E8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F6020C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BB95242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95AE41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4ACC40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4</w:t>
            </w:r>
          </w:p>
        </w:tc>
      </w:tr>
      <w:tr w:rsidR="00522421" w:rsidRPr="00522421" w14:paraId="16A0F014" w14:textId="77777777" w:rsidTr="00522421">
        <w:trPr>
          <w:gridAfter w:val="3"/>
          <w:wAfter w:w="4680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F63E2DA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29B5C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F1447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9AF5D"/>
            <w:vAlign w:val="center"/>
            <w:hideMark/>
          </w:tcPr>
          <w:p w14:paraId="2689CB60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pt-BR" w:eastAsia="pt-BR"/>
              </w:rPr>
              <w:t>ESTRELA DO SUL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9AF5D"/>
            <w:vAlign w:val="center"/>
            <w:hideMark/>
          </w:tcPr>
          <w:p w14:paraId="0F4BE4B7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pt-BR" w:eastAsia="pt-BR"/>
              </w:rPr>
              <w:t>MONTE ALEGRE DE MINAS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1F4DA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36B4E20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> </w:t>
            </w:r>
          </w:p>
        </w:tc>
      </w:tr>
      <w:tr w:rsidR="00522421" w:rsidRPr="00522421" w14:paraId="5EF83132" w14:textId="77777777" w:rsidTr="00522421">
        <w:trPr>
          <w:gridAfter w:val="3"/>
          <w:wAfter w:w="4680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726E990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AF8ED" w14:textId="77777777" w:rsidR="00522421" w:rsidRPr="00522421" w:rsidRDefault="00522421" w:rsidP="00522421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C7E1A" w14:textId="77777777" w:rsidR="00522421" w:rsidRPr="00522421" w:rsidRDefault="00522421" w:rsidP="00522421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CE9BC3" w14:textId="77777777" w:rsidR="00522421" w:rsidRPr="00522421" w:rsidRDefault="00522421" w:rsidP="00522421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3A6C78" w14:textId="77777777" w:rsidR="00522421" w:rsidRPr="00522421" w:rsidRDefault="00522421" w:rsidP="00522421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600F43" w14:textId="77777777" w:rsidR="00522421" w:rsidRPr="00522421" w:rsidRDefault="00522421" w:rsidP="00522421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A3644C0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> </w:t>
            </w:r>
          </w:p>
        </w:tc>
      </w:tr>
      <w:tr w:rsidR="00522421" w:rsidRPr="00522421" w14:paraId="697A3EFF" w14:textId="77777777" w:rsidTr="00522421">
        <w:trPr>
          <w:gridAfter w:val="3"/>
          <w:wAfter w:w="4680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28434E3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EDCD9E" w14:textId="77777777" w:rsidR="00522421" w:rsidRPr="00522421" w:rsidRDefault="00522421" w:rsidP="00522421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608A1" w14:textId="77777777" w:rsidR="00522421" w:rsidRPr="00522421" w:rsidRDefault="00522421" w:rsidP="00522421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9AF5D"/>
            <w:vAlign w:val="center"/>
            <w:hideMark/>
          </w:tcPr>
          <w:p w14:paraId="16B5E75A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GRUPO 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9AF5D"/>
            <w:vAlign w:val="center"/>
            <w:hideMark/>
          </w:tcPr>
          <w:p w14:paraId="5B791985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GRUPO 02</w:t>
            </w: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4FB80" w14:textId="77777777" w:rsidR="00522421" w:rsidRPr="00522421" w:rsidRDefault="00522421" w:rsidP="00522421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8C144D4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> </w:t>
            </w:r>
          </w:p>
        </w:tc>
      </w:tr>
      <w:tr w:rsidR="00522421" w:rsidRPr="00522421" w14:paraId="14DAC7BC" w14:textId="77777777" w:rsidTr="00522421">
        <w:trPr>
          <w:gridAfter w:val="3"/>
          <w:wAfter w:w="4680" w:type="dxa"/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1CFAF81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8CACCC" w14:textId="77777777" w:rsidR="00522421" w:rsidRPr="00522421" w:rsidRDefault="00522421" w:rsidP="00522421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CDEC26" w14:textId="77777777" w:rsidR="00522421" w:rsidRPr="00522421" w:rsidRDefault="00522421" w:rsidP="00522421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AF5D"/>
            <w:vAlign w:val="center"/>
            <w:hideMark/>
          </w:tcPr>
          <w:p w14:paraId="68E91FB4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>FSC-UB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AF5D"/>
            <w:vAlign w:val="center"/>
            <w:hideMark/>
          </w:tcPr>
          <w:p w14:paraId="52723B8B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>FSC-UB</w:t>
            </w: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6326B5" w14:textId="77777777" w:rsidR="00522421" w:rsidRPr="00522421" w:rsidRDefault="00522421" w:rsidP="00522421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D08DC0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> </w:t>
            </w:r>
          </w:p>
        </w:tc>
      </w:tr>
      <w:tr w:rsidR="00522421" w:rsidRPr="00522421" w14:paraId="5E456AE0" w14:textId="77777777" w:rsidTr="00522421">
        <w:trPr>
          <w:gridAfter w:val="3"/>
          <w:wAfter w:w="4680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82D27A1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560508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A0BF0ED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2698F3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EC68ED9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9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62FC3D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738F19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11</w:t>
            </w:r>
          </w:p>
        </w:tc>
      </w:tr>
      <w:tr w:rsidR="00522421" w:rsidRPr="00522421" w14:paraId="26DB0701" w14:textId="77777777" w:rsidTr="00522421">
        <w:trPr>
          <w:gridAfter w:val="3"/>
          <w:wAfter w:w="4680" w:type="dxa"/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8220771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43B64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588F4"/>
            <w:noWrap/>
            <w:vAlign w:val="center"/>
            <w:hideMark/>
          </w:tcPr>
          <w:p w14:paraId="37E72DCA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SAPUCAÍ-MIRIM*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588F4"/>
            <w:noWrap/>
            <w:vAlign w:val="center"/>
            <w:hideMark/>
          </w:tcPr>
          <w:p w14:paraId="3AD47CA5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PARAISÓPOLIS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588F4"/>
            <w:noWrap/>
            <w:vAlign w:val="center"/>
            <w:hideMark/>
          </w:tcPr>
          <w:p w14:paraId="04BE8CC1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MACHADO*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A6E2E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FD198AC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</w:tr>
      <w:tr w:rsidR="00522421" w:rsidRPr="00522421" w14:paraId="26406E85" w14:textId="77777777" w:rsidTr="00522421">
        <w:trPr>
          <w:gridAfter w:val="3"/>
          <w:wAfter w:w="4680" w:type="dxa"/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A88968" w14:textId="77777777" w:rsidR="00522421" w:rsidRPr="00522421" w:rsidRDefault="00522421" w:rsidP="00522421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C1EAA" w14:textId="77777777" w:rsidR="00522421" w:rsidRPr="00522421" w:rsidRDefault="00522421" w:rsidP="00522421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214F54" w14:textId="77777777" w:rsidR="00522421" w:rsidRPr="00522421" w:rsidRDefault="00522421" w:rsidP="00522421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ED0EC1" w14:textId="77777777" w:rsidR="00522421" w:rsidRPr="00522421" w:rsidRDefault="00522421" w:rsidP="00522421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5BAF4B" w14:textId="77777777" w:rsidR="00522421" w:rsidRPr="00522421" w:rsidRDefault="00522421" w:rsidP="00522421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60BE63" w14:textId="77777777" w:rsidR="00522421" w:rsidRPr="00522421" w:rsidRDefault="00522421" w:rsidP="00522421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74DC9E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</w:tr>
      <w:tr w:rsidR="00522421" w:rsidRPr="00522421" w14:paraId="5C145018" w14:textId="77777777" w:rsidTr="00522421">
        <w:trPr>
          <w:gridAfter w:val="3"/>
          <w:wAfter w:w="4680" w:type="dxa"/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DCA4FC" w14:textId="77777777" w:rsidR="00522421" w:rsidRPr="00522421" w:rsidRDefault="00522421" w:rsidP="00522421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201A7" w14:textId="77777777" w:rsidR="00522421" w:rsidRPr="00522421" w:rsidRDefault="00522421" w:rsidP="00522421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588F4"/>
            <w:noWrap/>
            <w:vAlign w:val="center"/>
            <w:hideMark/>
          </w:tcPr>
          <w:p w14:paraId="76F66704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>GRUPO 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588F4"/>
            <w:noWrap/>
            <w:vAlign w:val="center"/>
            <w:hideMark/>
          </w:tcPr>
          <w:p w14:paraId="65DAEE53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>GRUPO 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588F4"/>
            <w:noWrap/>
            <w:vAlign w:val="center"/>
            <w:hideMark/>
          </w:tcPr>
          <w:p w14:paraId="1AF5D952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>GRUPO 01</w:t>
            </w: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9ED93B" w14:textId="77777777" w:rsidR="00522421" w:rsidRPr="00522421" w:rsidRDefault="00522421" w:rsidP="00522421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D00A059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> </w:t>
            </w:r>
          </w:p>
        </w:tc>
      </w:tr>
      <w:tr w:rsidR="00522421" w:rsidRPr="00522421" w14:paraId="15656A4D" w14:textId="77777777" w:rsidTr="00522421">
        <w:trPr>
          <w:gridAfter w:val="3"/>
          <w:wAfter w:w="4680" w:type="dxa"/>
          <w:trHeight w:val="46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199CA" w14:textId="77777777" w:rsidR="00522421" w:rsidRPr="00522421" w:rsidRDefault="00522421" w:rsidP="00522421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59187" w14:textId="77777777" w:rsidR="00522421" w:rsidRPr="00522421" w:rsidRDefault="00522421" w:rsidP="00522421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88F4"/>
            <w:noWrap/>
            <w:vAlign w:val="center"/>
            <w:hideMark/>
          </w:tcPr>
          <w:p w14:paraId="222CDC42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>FSC-PC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88F4"/>
            <w:noWrap/>
            <w:vAlign w:val="center"/>
            <w:hideMark/>
          </w:tcPr>
          <w:p w14:paraId="2E0A9F41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>FSC-PC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88F4"/>
            <w:noWrap/>
            <w:vAlign w:val="center"/>
            <w:hideMark/>
          </w:tcPr>
          <w:p w14:paraId="688C3AD5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>FSC-PC</w:t>
            </w: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9DC63" w14:textId="77777777" w:rsidR="00522421" w:rsidRPr="00522421" w:rsidRDefault="00522421" w:rsidP="00522421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348A819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> </w:t>
            </w:r>
          </w:p>
        </w:tc>
      </w:tr>
      <w:tr w:rsidR="00522421" w:rsidRPr="00522421" w14:paraId="311F0909" w14:textId="77777777" w:rsidTr="00522421">
        <w:trPr>
          <w:gridAfter w:val="3"/>
          <w:wAfter w:w="4680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ABCDAF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FEAEE1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87D4C3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DFA33AE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9D50FC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38A4EA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1BAF40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18</w:t>
            </w:r>
          </w:p>
        </w:tc>
      </w:tr>
      <w:tr w:rsidR="00522421" w:rsidRPr="00522421" w14:paraId="7AF1FD8B" w14:textId="77777777" w:rsidTr="00522421">
        <w:trPr>
          <w:gridAfter w:val="3"/>
          <w:wAfter w:w="4680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EAA6F7F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40AB7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05496"/>
            <w:vAlign w:val="center"/>
            <w:hideMark/>
          </w:tcPr>
          <w:p w14:paraId="539BF56E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pt-BR" w:eastAsia="pt-BR"/>
              </w:rPr>
              <w:t>CONSELHEIRO LAFAIETE*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14:paraId="21236CD5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pt-BR" w:eastAsia="pt-BR"/>
              </w:rPr>
              <w:t>CLÁUDIO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14:paraId="6712E21F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pt-BR" w:eastAsia="pt-BR"/>
              </w:rPr>
              <w:t>PASSATEMPO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9A8AF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8493139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</w:tr>
      <w:tr w:rsidR="00522421" w:rsidRPr="00522421" w14:paraId="4943A476" w14:textId="77777777" w:rsidTr="00522421">
        <w:trPr>
          <w:gridAfter w:val="3"/>
          <w:wAfter w:w="4680" w:type="dxa"/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098B349" w14:textId="12C5B3F1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Wingdings" w:eastAsia="Times New Roman" w:hAnsi="Wingdings"/>
                <w:sz w:val="72"/>
                <w:szCs w:val="72"/>
                <w:lang w:val="pt-BR"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22BFAC" w14:textId="77777777" w:rsidR="00522421" w:rsidRPr="00522421" w:rsidRDefault="00522421" w:rsidP="00522421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20269D" w14:textId="77777777" w:rsidR="00522421" w:rsidRPr="00522421" w:rsidRDefault="00522421" w:rsidP="00522421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763C11" w14:textId="77777777" w:rsidR="00522421" w:rsidRPr="00522421" w:rsidRDefault="00522421" w:rsidP="00522421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EB0248" w14:textId="77777777" w:rsidR="00522421" w:rsidRPr="00522421" w:rsidRDefault="00522421" w:rsidP="00522421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38781" w14:textId="77777777" w:rsidR="00522421" w:rsidRPr="00522421" w:rsidRDefault="00522421" w:rsidP="00522421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93249BC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</w:tr>
      <w:tr w:rsidR="00522421" w:rsidRPr="00522421" w14:paraId="45BD351A" w14:textId="77777777" w:rsidTr="00522421">
        <w:trPr>
          <w:gridAfter w:val="3"/>
          <w:wAfter w:w="4680" w:type="dxa"/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0923AD" w14:textId="77777777" w:rsidR="00522421" w:rsidRPr="00522421" w:rsidRDefault="00522421" w:rsidP="00522421">
            <w:pPr>
              <w:widowControl/>
              <w:suppressAutoHyphens w:val="0"/>
              <w:rPr>
                <w:rFonts w:ascii="Wingdings" w:eastAsia="Times New Roman" w:hAnsi="Wingdings"/>
                <w:sz w:val="72"/>
                <w:szCs w:val="72"/>
                <w:lang w:val="pt-BR"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AA7166" w14:textId="77777777" w:rsidR="00522421" w:rsidRPr="00522421" w:rsidRDefault="00522421" w:rsidP="00522421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14:paraId="35CD2FD2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GRUPO 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14:paraId="1BB055FF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GRUPO 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14:paraId="56DFCEC8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GRUPO 03</w:t>
            </w: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0CC2DE" w14:textId="77777777" w:rsidR="00522421" w:rsidRPr="00522421" w:rsidRDefault="00522421" w:rsidP="00522421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B9CB448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</w:tr>
      <w:tr w:rsidR="00522421" w:rsidRPr="00522421" w14:paraId="06D70304" w14:textId="77777777" w:rsidTr="00522421">
        <w:trPr>
          <w:gridAfter w:val="3"/>
          <w:wAfter w:w="4680" w:type="dxa"/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6AB0588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FF923" w14:textId="77777777" w:rsidR="00522421" w:rsidRPr="00522421" w:rsidRDefault="00522421" w:rsidP="00522421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14:paraId="1C059F8A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>FSC-BH04 - CARRO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14:paraId="1EC63339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>FSC-BH04 - CARRO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14:paraId="34A7CD20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>FSC-BH04 - CARRO</w:t>
            </w: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5200A" w14:textId="77777777" w:rsidR="00522421" w:rsidRPr="00522421" w:rsidRDefault="00522421" w:rsidP="00522421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C5AEA30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</w:tr>
      <w:tr w:rsidR="00522421" w:rsidRPr="00522421" w14:paraId="54E8D32C" w14:textId="77777777" w:rsidTr="00522421">
        <w:trPr>
          <w:gridAfter w:val="3"/>
          <w:wAfter w:w="4680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9B6030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C5B999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C6E0A35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8A8094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7361D7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7D582A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ABFBD5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25</w:t>
            </w:r>
          </w:p>
        </w:tc>
      </w:tr>
      <w:tr w:rsidR="00522421" w:rsidRPr="00522421" w14:paraId="0CEE053C" w14:textId="77777777" w:rsidTr="00522421">
        <w:trPr>
          <w:gridAfter w:val="3"/>
          <w:wAfter w:w="4680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2FA330D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853B0F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>CARNAVAL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379747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>CARNAVAL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B34DB2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>PONTO FACULTATIVO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DB86369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pt-BR" w:eastAsia="pt-BR"/>
              </w:rPr>
              <w:t>BELO HORIZONTE*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5CA5A08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pt-BR" w:eastAsia="pt-BR"/>
              </w:rPr>
              <w:t>BELO HORIZONTE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EECC928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</w:tr>
      <w:tr w:rsidR="00522421" w:rsidRPr="00522421" w14:paraId="13D5C895" w14:textId="77777777" w:rsidTr="00522421">
        <w:trPr>
          <w:gridAfter w:val="3"/>
          <w:wAfter w:w="4680" w:type="dxa"/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24B9276" w14:textId="1BD69959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Wingdings" w:eastAsia="Times New Roman" w:hAnsi="Wingdings"/>
                <w:sz w:val="72"/>
                <w:szCs w:val="72"/>
                <w:lang w:val="pt-BR"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E6D2B" w14:textId="77777777" w:rsidR="00522421" w:rsidRPr="00522421" w:rsidRDefault="00522421" w:rsidP="00522421">
            <w:pPr>
              <w:widowControl/>
              <w:suppressAutoHyphens w:val="0"/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EEDC38" w14:textId="77777777" w:rsidR="00522421" w:rsidRPr="00522421" w:rsidRDefault="00522421" w:rsidP="00522421">
            <w:pPr>
              <w:widowControl/>
              <w:suppressAutoHyphens w:val="0"/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322C3" w14:textId="77777777" w:rsidR="00522421" w:rsidRPr="00522421" w:rsidRDefault="00522421" w:rsidP="00522421">
            <w:pPr>
              <w:widowControl/>
              <w:suppressAutoHyphens w:val="0"/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D98B8D" w14:textId="77777777" w:rsidR="00522421" w:rsidRPr="00522421" w:rsidRDefault="00522421" w:rsidP="00522421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CB6BAC" w14:textId="77777777" w:rsidR="00522421" w:rsidRPr="00522421" w:rsidRDefault="00522421" w:rsidP="00522421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EEA251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</w:tr>
      <w:tr w:rsidR="00522421" w:rsidRPr="00522421" w14:paraId="40AC95D1" w14:textId="77777777" w:rsidTr="00522421">
        <w:trPr>
          <w:gridAfter w:val="3"/>
          <w:wAfter w:w="4680" w:type="dxa"/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7CB6BA" w14:textId="77777777" w:rsidR="00522421" w:rsidRPr="00522421" w:rsidRDefault="00522421" w:rsidP="00522421">
            <w:pPr>
              <w:widowControl/>
              <w:suppressAutoHyphens w:val="0"/>
              <w:rPr>
                <w:rFonts w:ascii="Wingdings" w:eastAsia="Times New Roman" w:hAnsi="Wingdings"/>
                <w:sz w:val="72"/>
                <w:szCs w:val="72"/>
                <w:lang w:val="pt-BR"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7AB2B2" w14:textId="77777777" w:rsidR="00522421" w:rsidRPr="00522421" w:rsidRDefault="00522421" w:rsidP="00522421">
            <w:pPr>
              <w:widowControl/>
              <w:suppressAutoHyphens w:val="0"/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26282F" w14:textId="77777777" w:rsidR="00522421" w:rsidRPr="00522421" w:rsidRDefault="00522421" w:rsidP="00522421">
            <w:pPr>
              <w:widowControl/>
              <w:suppressAutoHyphens w:val="0"/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084E4" w14:textId="77777777" w:rsidR="00522421" w:rsidRPr="00522421" w:rsidRDefault="00522421" w:rsidP="00522421">
            <w:pPr>
              <w:widowControl/>
              <w:suppressAutoHyphens w:val="0"/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A56F54B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GRUPO 01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50D2F9D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GRUPO 01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5E86D0F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</w:tr>
      <w:tr w:rsidR="00522421" w:rsidRPr="00522421" w14:paraId="75770D91" w14:textId="77777777" w:rsidTr="00522421">
        <w:trPr>
          <w:gridAfter w:val="3"/>
          <w:wAfter w:w="4680" w:type="dxa"/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7FC43B3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DFC86" w14:textId="77777777" w:rsidR="00522421" w:rsidRPr="00522421" w:rsidRDefault="00522421" w:rsidP="00522421">
            <w:pPr>
              <w:widowControl/>
              <w:suppressAutoHyphens w:val="0"/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D79FF" w14:textId="77777777" w:rsidR="00522421" w:rsidRPr="00522421" w:rsidRDefault="00522421" w:rsidP="00522421">
            <w:pPr>
              <w:widowControl/>
              <w:suppressAutoHyphens w:val="0"/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DF2E4" w14:textId="77777777" w:rsidR="00522421" w:rsidRPr="00522421" w:rsidRDefault="00522421" w:rsidP="00522421">
            <w:pPr>
              <w:widowControl/>
              <w:suppressAutoHyphens w:val="0"/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0AC0B11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>FSC-BH01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33156EE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>FSC-BH01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6E0B471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</w:tr>
      <w:tr w:rsidR="00522421" w:rsidRPr="00522421" w14:paraId="1A7A429A" w14:textId="77777777" w:rsidTr="00522421">
        <w:trPr>
          <w:gridAfter w:val="3"/>
          <w:wAfter w:w="4680" w:type="dxa"/>
          <w:trHeight w:val="30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506E8E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AE3997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E44760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92E88C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EFFEF4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514A40A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E605D3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 </w:t>
            </w:r>
          </w:p>
        </w:tc>
      </w:tr>
      <w:tr w:rsidR="00522421" w:rsidRPr="00522421" w14:paraId="5060B744" w14:textId="77777777" w:rsidTr="00522421">
        <w:trPr>
          <w:gridAfter w:val="3"/>
          <w:wAfter w:w="4680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F59C457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000000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color w:val="000000"/>
                <w:lang w:val="pt-BR" w:eastAsia="pt-B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E38DE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2F684868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NOVA LIMA*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E9A9E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E7B43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B8756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603F1D1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</w:tr>
      <w:tr w:rsidR="00522421" w:rsidRPr="00522421" w14:paraId="04361764" w14:textId="77777777" w:rsidTr="00522421">
        <w:trPr>
          <w:gridAfter w:val="3"/>
          <w:wAfter w:w="4680" w:type="dxa"/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9638B77" w14:textId="43D6A076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Wingdings" w:eastAsia="Times New Roman" w:hAnsi="Wingdings"/>
                <w:sz w:val="72"/>
                <w:szCs w:val="72"/>
                <w:lang w:val="pt-BR"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A0CF3" w14:textId="77777777" w:rsidR="00522421" w:rsidRPr="00522421" w:rsidRDefault="00522421" w:rsidP="00522421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FFB360" w14:textId="77777777" w:rsidR="00522421" w:rsidRPr="00522421" w:rsidRDefault="00522421" w:rsidP="00522421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12F54" w14:textId="77777777" w:rsidR="00522421" w:rsidRPr="00522421" w:rsidRDefault="00522421" w:rsidP="00522421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D1B853" w14:textId="77777777" w:rsidR="00522421" w:rsidRPr="00522421" w:rsidRDefault="00522421" w:rsidP="00522421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95073" w14:textId="77777777" w:rsidR="00522421" w:rsidRPr="00522421" w:rsidRDefault="00522421" w:rsidP="00522421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3B00ED7" w14:textId="2896FF8E" w:rsidR="00522421" w:rsidRPr="00522421" w:rsidRDefault="00522421" w:rsidP="00522421">
            <w:pPr>
              <w:widowControl/>
              <w:suppressAutoHyphens w:val="0"/>
              <w:rPr>
                <w:rFonts w:ascii="Wingdings" w:eastAsia="Times New Roman" w:hAnsi="Wingdings"/>
                <w:sz w:val="72"/>
                <w:szCs w:val="72"/>
                <w:lang w:val="pt-BR" w:eastAsia="pt-BR"/>
              </w:rPr>
            </w:pPr>
          </w:p>
        </w:tc>
      </w:tr>
      <w:tr w:rsidR="00522421" w:rsidRPr="00522421" w14:paraId="755E89AA" w14:textId="77777777" w:rsidTr="00522421">
        <w:trPr>
          <w:gridAfter w:val="3"/>
          <w:wAfter w:w="4680" w:type="dxa"/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2BFD2B" w14:textId="77777777" w:rsidR="00522421" w:rsidRPr="00522421" w:rsidRDefault="00522421" w:rsidP="00522421">
            <w:pPr>
              <w:widowControl/>
              <w:suppressAutoHyphens w:val="0"/>
              <w:rPr>
                <w:rFonts w:ascii="Wingdings" w:eastAsia="Times New Roman" w:hAnsi="Wingdings"/>
                <w:sz w:val="72"/>
                <w:szCs w:val="72"/>
                <w:lang w:val="pt-BR"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9C2A0B" w14:textId="77777777" w:rsidR="00522421" w:rsidRPr="00522421" w:rsidRDefault="00522421" w:rsidP="00522421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2605D684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>GRUPO 01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035CCB" w14:textId="77777777" w:rsidR="00522421" w:rsidRPr="00522421" w:rsidRDefault="00522421" w:rsidP="00522421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BC598" w14:textId="77777777" w:rsidR="00522421" w:rsidRPr="00522421" w:rsidRDefault="00522421" w:rsidP="00522421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816A2" w14:textId="77777777" w:rsidR="00522421" w:rsidRPr="00522421" w:rsidRDefault="00522421" w:rsidP="00522421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A792A74" w14:textId="768006EF" w:rsidR="00522421" w:rsidRPr="00522421" w:rsidRDefault="00522421" w:rsidP="00522421">
            <w:pPr>
              <w:widowControl/>
              <w:suppressAutoHyphens w:val="0"/>
              <w:rPr>
                <w:rFonts w:ascii="Wingdings" w:eastAsia="Times New Roman" w:hAnsi="Wingdings"/>
                <w:sz w:val="72"/>
                <w:szCs w:val="72"/>
                <w:lang w:val="pt-BR" w:eastAsia="pt-BR"/>
              </w:rPr>
            </w:pPr>
          </w:p>
        </w:tc>
      </w:tr>
      <w:tr w:rsidR="00522421" w:rsidRPr="00522421" w14:paraId="78CF2FFE" w14:textId="77777777" w:rsidTr="00522421">
        <w:trPr>
          <w:gridAfter w:val="3"/>
          <w:wAfter w:w="4680" w:type="dxa"/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6D443AE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54D0A" w14:textId="77777777" w:rsidR="00522421" w:rsidRPr="00522421" w:rsidRDefault="00522421" w:rsidP="00522421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0FD968E1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>FSC-BH03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9936F6" w14:textId="77777777" w:rsidR="00522421" w:rsidRPr="00522421" w:rsidRDefault="00522421" w:rsidP="00522421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E502F" w14:textId="77777777" w:rsidR="00522421" w:rsidRPr="00522421" w:rsidRDefault="00522421" w:rsidP="00522421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70C97" w14:textId="77777777" w:rsidR="00522421" w:rsidRPr="00522421" w:rsidRDefault="00522421" w:rsidP="00522421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26ADDE4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522421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</w:tr>
      <w:tr w:rsidR="00522421" w:rsidRPr="00522421" w14:paraId="5B1D9C13" w14:textId="77777777" w:rsidTr="00522421">
        <w:trPr>
          <w:gridAfter w:val="3"/>
          <w:wAfter w:w="4680" w:type="dxa"/>
          <w:trHeight w:val="3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1E02" w14:textId="77777777" w:rsidR="00522421" w:rsidRPr="00522421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FA95" w14:textId="77777777" w:rsidR="00522421" w:rsidRPr="00522421" w:rsidRDefault="00522421" w:rsidP="00522421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0764" w14:textId="77777777" w:rsidR="00522421" w:rsidRPr="00522421" w:rsidRDefault="00522421" w:rsidP="00522421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2321C" w14:textId="77777777" w:rsidR="00522421" w:rsidRPr="00522421" w:rsidRDefault="00522421" w:rsidP="00522421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5183" w14:textId="77777777" w:rsidR="00522421" w:rsidRPr="00522421" w:rsidRDefault="00522421" w:rsidP="00522421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D34D" w14:textId="77777777" w:rsidR="00522421" w:rsidRPr="00522421" w:rsidRDefault="00522421" w:rsidP="00522421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FA1A" w14:textId="77777777" w:rsidR="00522421" w:rsidRPr="00522421" w:rsidRDefault="00522421" w:rsidP="00522421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522421" w:rsidRPr="00522421" w14:paraId="7C98A49F" w14:textId="77777777" w:rsidTr="00522421">
        <w:trPr>
          <w:trHeight w:val="300"/>
        </w:trPr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5CA5" w14:textId="77777777" w:rsidR="00522421" w:rsidRPr="00522421" w:rsidRDefault="00522421" w:rsidP="00522421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pt-BR" w:eastAsia="pt-BR"/>
              </w:rPr>
            </w:pPr>
            <w:r w:rsidRPr="00522421">
              <w:rPr>
                <w:rFonts w:ascii="Calibri" w:eastAsia="Times New Roman" w:hAnsi="Calibri"/>
                <w:color w:val="000000"/>
                <w:lang w:val="pt-BR" w:eastAsia="pt-BR"/>
              </w:rPr>
              <w:t>* Atendimento de denúncias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F452" w14:textId="77777777" w:rsidR="00522421" w:rsidRPr="00522421" w:rsidRDefault="00522421" w:rsidP="00522421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pt-BR"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A11E" w14:textId="77777777" w:rsidR="00522421" w:rsidRPr="00522421" w:rsidRDefault="00522421" w:rsidP="00522421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BFA2" w14:textId="77777777" w:rsidR="00522421" w:rsidRPr="00522421" w:rsidRDefault="00522421" w:rsidP="00522421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8B7B" w14:textId="77777777" w:rsidR="00522421" w:rsidRPr="00522421" w:rsidRDefault="00522421" w:rsidP="00522421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E186" w14:textId="77777777" w:rsidR="00522421" w:rsidRPr="00522421" w:rsidRDefault="00522421" w:rsidP="00522421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</w:tbl>
    <w:p w14:paraId="7FFF472A" w14:textId="77777777" w:rsidR="00522421" w:rsidRDefault="00522421" w:rsidP="00843CEE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7F5A0A18" w14:textId="77777777" w:rsidR="00522421" w:rsidRDefault="00522421" w:rsidP="00843CEE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468CBB2A" w14:textId="77777777" w:rsidR="00C87CBF" w:rsidRDefault="00C87CBF" w:rsidP="00843CEE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1FF52748" w14:textId="77777777" w:rsidR="00C87CBF" w:rsidRDefault="00C87CBF" w:rsidP="00843CEE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1AF0B3A6" w14:textId="77777777" w:rsidR="00C87CBF" w:rsidRDefault="00C87CBF" w:rsidP="00843CEE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6D1D7CE6" w14:textId="77777777" w:rsidR="002B2ED6" w:rsidRDefault="002B2ED6" w:rsidP="00843CEE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1F4D7200" w14:textId="77777777" w:rsidR="002B2ED6" w:rsidRDefault="002B2ED6" w:rsidP="00843CEE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791B39F2" w14:textId="77777777" w:rsidR="002B2ED6" w:rsidRDefault="002B2ED6" w:rsidP="00843CEE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248AF1DA" w14:textId="77777777" w:rsidR="002B2ED6" w:rsidRDefault="002B2ED6" w:rsidP="00843CEE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016CF245" w14:textId="77777777" w:rsidR="002B2ED6" w:rsidRDefault="002B2ED6" w:rsidP="00843CEE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4B96EBC6" w14:textId="77777777" w:rsidR="002B2ED6" w:rsidRDefault="002B2ED6" w:rsidP="00843CEE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77DFF94C" w14:textId="77777777" w:rsidR="002B2ED6" w:rsidRDefault="002B2ED6" w:rsidP="00843CEE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1F28AD84" w14:textId="77777777" w:rsidR="00C87CBF" w:rsidRDefault="00C87CBF" w:rsidP="00843CEE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76955BFE" w14:textId="77777777" w:rsidR="00C87CBF" w:rsidRDefault="00C87CBF" w:rsidP="00843CEE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4D3C82E3" w14:textId="77777777" w:rsidR="00843CEE" w:rsidRDefault="00843CEE" w:rsidP="00843CEE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b/>
          <w:sz w:val="21"/>
          <w:szCs w:val="21"/>
          <w:lang w:val="pt-BR"/>
        </w:rPr>
      </w:pP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3"/>
        <w:gridCol w:w="1134"/>
        <w:gridCol w:w="1701"/>
        <w:gridCol w:w="1701"/>
        <w:gridCol w:w="1701"/>
        <w:gridCol w:w="1077"/>
        <w:gridCol w:w="1418"/>
      </w:tblGrid>
      <w:tr w:rsidR="00522421" w:rsidRPr="00843CEE" w14:paraId="7957CC31" w14:textId="77777777" w:rsidTr="00522421">
        <w:trPr>
          <w:trHeight w:val="315"/>
        </w:trPr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14:paraId="55901147" w14:textId="77777777" w:rsidR="00522421" w:rsidRPr="00843CEE" w:rsidRDefault="00522421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14:paraId="12F3A7CA" w14:textId="77777777" w:rsidR="00522421" w:rsidRPr="00843CEE" w:rsidRDefault="00522421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14:paraId="28789F71" w14:textId="77777777" w:rsidR="00522421" w:rsidRPr="00843CEE" w:rsidRDefault="00522421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14:paraId="3689683A" w14:textId="060B711E" w:rsidR="00522421" w:rsidRPr="00843CEE" w:rsidRDefault="00522421" w:rsidP="00522421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</w:pPr>
            <w:r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  <w:t>MARÇO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14:paraId="5070390F" w14:textId="77777777" w:rsidR="00522421" w:rsidRPr="00843CEE" w:rsidRDefault="00522421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14:paraId="7C49D2EE" w14:textId="77777777" w:rsidR="00522421" w:rsidRPr="00843CEE" w:rsidRDefault="00522421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14:paraId="372DF68A" w14:textId="77777777" w:rsidR="00522421" w:rsidRPr="00843CEE" w:rsidRDefault="00522421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</w:pPr>
          </w:p>
        </w:tc>
      </w:tr>
      <w:tr w:rsidR="00843CEE" w:rsidRPr="00843CEE" w14:paraId="7918F6FC" w14:textId="77777777" w:rsidTr="00522421">
        <w:trPr>
          <w:trHeight w:val="315"/>
        </w:trPr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14:paraId="3590854F" w14:textId="43C9A824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  <w:t>DOM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14:paraId="0456E691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  <w:t>SEG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14:paraId="14D80B5D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  <w:t>TER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14:paraId="3F38BB96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  <w:t xml:space="preserve">QUA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14:paraId="7E814A4C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  <w:t>QUI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14:paraId="410C3986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  <w:t>SEX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14:paraId="0D07A386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  <w:t>SAB</w:t>
            </w:r>
          </w:p>
        </w:tc>
      </w:tr>
      <w:tr w:rsidR="00843CEE" w:rsidRPr="00843CEE" w14:paraId="3E912E0B" w14:textId="77777777" w:rsidTr="00522421">
        <w:trPr>
          <w:trHeight w:val="300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C8214D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B25547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7E3128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306D06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D36071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278526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2BE230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4</w:t>
            </w:r>
          </w:p>
        </w:tc>
      </w:tr>
      <w:tr w:rsidR="00843CEE" w:rsidRPr="00843CEE" w14:paraId="6FEB246C" w14:textId="77777777" w:rsidTr="00522421">
        <w:trPr>
          <w:trHeight w:val="300"/>
        </w:trPr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2A03755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7A1D4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815B7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16B5BCD7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MATEUS LEME*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551A2FCA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PRUDENTE DE MORAIS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82E40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7032D3C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> </w:t>
            </w:r>
          </w:p>
        </w:tc>
      </w:tr>
      <w:tr w:rsidR="00522421" w:rsidRPr="00843CEE" w14:paraId="5F97520C" w14:textId="77777777" w:rsidTr="00522421">
        <w:trPr>
          <w:trHeight w:val="300"/>
        </w:trPr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AE123F8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DA7C1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9559A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A5E185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C9665D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8B65C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628A039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> </w:t>
            </w:r>
          </w:p>
        </w:tc>
      </w:tr>
      <w:tr w:rsidR="00843CEE" w:rsidRPr="00843CEE" w14:paraId="6484DE74" w14:textId="77777777" w:rsidTr="00522421">
        <w:trPr>
          <w:trHeight w:val="300"/>
        </w:trPr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B336EB1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A4CC7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024EA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20250ECF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>GRUPO 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48B5E0F5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>GRUPO 03</w:t>
            </w: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83F4F8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5597907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> </w:t>
            </w:r>
          </w:p>
        </w:tc>
      </w:tr>
      <w:tr w:rsidR="00843CEE" w:rsidRPr="00843CEE" w14:paraId="4C18B311" w14:textId="77777777" w:rsidTr="00522421">
        <w:trPr>
          <w:trHeight w:val="315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856EAF8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811C57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8ECD5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021255D7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>FSC-BH03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1473BDE6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>FSC-BH03</w:t>
            </w: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8DB27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10C334D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> </w:t>
            </w:r>
          </w:p>
        </w:tc>
      </w:tr>
      <w:tr w:rsidR="00843CEE" w:rsidRPr="00843CEE" w14:paraId="6390EF48" w14:textId="77777777" w:rsidTr="00522421">
        <w:trPr>
          <w:trHeight w:val="300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A9A5F74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4CC6FF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F7B0704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C91140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5A79434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9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ED3B19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010E5E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11</w:t>
            </w:r>
          </w:p>
        </w:tc>
      </w:tr>
      <w:tr w:rsidR="00843CEE" w:rsidRPr="00843CEE" w14:paraId="553B2B5E" w14:textId="77777777" w:rsidTr="00522421">
        <w:trPr>
          <w:trHeight w:val="300"/>
        </w:trPr>
        <w:tc>
          <w:tcPr>
            <w:tcW w:w="13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A3893C4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9B4A5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D9D9"/>
            <w:vAlign w:val="center"/>
            <w:hideMark/>
          </w:tcPr>
          <w:p w14:paraId="78E4141A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F0000"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color w:val="FF0000"/>
                <w:sz w:val="20"/>
                <w:szCs w:val="20"/>
                <w:lang w:val="pt-BR" w:eastAsia="pt-BR"/>
              </w:rPr>
              <w:t>MURIAÉ*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D9D9"/>
            <w:vAlign w:val="center"/>
            <w:hideMark/>
          </w:tcPr>
          <w:p w14:paraId="60E41484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F0000"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color w:val="FF0000"/>
                <w:sz w:val="20"/>
                <w:szCs w:val="20"/>
                <w:lang w:val="pt-BR" w:eastAsia="pt-BR"/>
              </w:rPr>
              <w:t>BICAS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D9D9"/>
            <w:vAlign w:val="center"/>
            <w:hideMark/>
          </w:tcPr>
          <w:p w14:paraId="28F3FB86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F0000"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color w:val="FF0000"/>
                <w:sz w:val="20"/>
                <w:szCs w:val="20"/>
                <w:lang w:val="pt-BR" w:eastAsia="pt-BR"/>
              </w:rPr>
              <w:t>SANTANA DE CATAGUASES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508EA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333CC8D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</w:tr>
      <w:tr w:rsidR="00522421" w:rsidRPr="00843CEE" w14:paraId="229108B3" w14:textId="77777777" w:rsidTr="00522421">
        <w:trPr>
          <w:trHeight w:val="300"/>
        </w:trPr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B8F70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BA90CF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5215DC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FF0000"/>
                <w:sz w:val="20"/>
                <w:szCs w:val="20"/>
                <w:lang w:val="pt-BR"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1D8FC2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FF0000"/>
                <w:sz w:val="20"/>
                <w:szCs w:val="20"/>
                <w:lang w:val="pt-BR"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20E277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FF0000"/>
                <w:sz w:val="20"/>
                <w:szCs w:val="20"/>
                <w:lang w:val="pt-BR" w:eastAsia="pt-BR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CB2AB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17F0FE2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</w:tr>
      <w:tr w:rsidR="00843CEE" w:rsidRPr="00843CEE" w14:paraId="4684E462" w14:textId="77777777" w:rsidTr="00522421">
        <w:trPr>
          <w:trHeight w:val="300"/>
        </w:trPr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78C53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F2911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D9"/>
            <w:vAlign w:val="center"/>
            <w:hideMark/>
          </w:tcPr>
          <w:p w14:paraId="39F72DA5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FF0000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color w:val="FF0000"/>
                <w:sz w:val="18"/>
                <w:szCs w:val="18"/>
                <w:lang w:val="pt-BR" w:eastAsia="pt-BR"/>
              </w:rPr>
              <w:t>GRUPO 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D9"/>
            <w:vAlign w:val="center"/>
            <w:hideMark/>
          </w:tcPr>
          <w:p w14:paraId="5A9EDCD2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FF0000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color w:val="FF0000"/>
                <w:sz w:val="18"/>
                <w:szCs w:val="18"/>
                <w:lang w:val="pt-BR" w:eastAsia="pt-BR"/>
              </w:rPr>
              <w:t>GRUPO 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D9"/>
            <w:vAlign w:val="center"/>
            <w:hideMark/>
          </w:tcPr>
          <w:p w14:paraId="1B8A41E1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FF0000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color w:val="FF0000"/>
                <w:sz w:val="18"/>
                <w:szCs w:val="18"/>
                <w:lang w:val="pt-BR" w:eastAsia="pt-BR"/>
              </w:rPr>
              <w:t>GRUPO 03</w:t>
            </w: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E0332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E9D6052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> </w:t>
            </w:r>
          </w:p>
        </w:tc>
      </w:tr>
      <w:tr w:rsidR="00843CEE" w:rsidRPr="00843CEE" w14:paraId="156892FD" w14:textId="77777777" w:rsidTr="00522421">
        <w:trPr>
          <w:trHeight w:val="465"/>
        </w:trPr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A5F16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EC6E1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D9"/>
            <w:vAlign w:val="center"/>
            <w:hideMark/>
          </w:tcPr>
          <w:p w14:paraId="4C007131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sz w:val="16"/>
                <w:szCs w:val="16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sz w:val="16"/>
                <w:szCs w:val="16"/>
                <w:lang w:val="pt-BR" w:eastAsia="pt-BR"/>
              </w:rPr>
              <w:t>FSC-JF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D9"/>
            <w:vAlign w:val="center"/>
            <w:hideMark/>
          </w:tcPr>
          <w:p w14:paraId="48033B45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sz w:val="16"/>
                <w:szCs w:val="16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sz w:val="16"/>
                <w:szCs w:val="16"/>
                <w:lang w:val="pt-BR" w:eastAsia="pt-BR"/>
              </w:rPr>
              <w:t>FSC-JF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D9"/>
            <w:vAlign w:val="center"/>
            <w:hideMark/>
          </w:tcPr>
          <w:p w14:paraId="3F059112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sz w:val="16"/>
                <w:szCs w:val="16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sz w:val="16"/>
                <w:szCs w:val="16"/>
                <w:lang w:val="pt-BR" w:eastAsia="pt-BR"/>
              </w:rPr>
              <w:t>FSC-JF</w:t>
            </w: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B328F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3EF7BAF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> </w:t>
            </w:r>
          </w:p>
        </w:tc>
      </w:tr>
      <w:tr w:rsidR="00843CEE" w:rsidRPr="00843CEE" w14:paraId="7EBD1A6E" w14:textId="77777777" w:rsidTr="00522421">
        <w:trPr>
          <w:trHeight w:val="300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DBA00A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979F4F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C78752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14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9F24BD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15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751393C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0D6CB7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1091FC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18</w:t>
            </w:r>
          </w:p>
        </w:tc>
      </w:tr>
      <w:tr w:rsidR="00843CEE" w:rsidRPr="00843CEE" w14:paraId="4132F641" w14:textId="77777777" w:rsidTr="00522421">
        <w:trPr>
          <w:trHeight w:val="300"/>
        </w:trPr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7ABDC68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351BB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6D34581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CIDADE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21E4625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CIDADE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E75E2F0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CIDADE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007CD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F880BA2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</w:tr>
      <w:tr w:rsidR="00522421" w:rsidRPr="00843CEE" w14:paraId="683E1CD6" w14:textId="77777777" w:rsidTr="00522421">
        <w:trPr>
          <w:trHeight w:val="300"/>
        </w:trPr>
        <w:tc>
          <w:tcPr>
            <w:tcW w:w="13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B1E027D" w14:textId="19C1CF20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Wingdings" w:eastAsia="Times New Roman" w:hAnsi="Wingdings"/>
                <w:sz w:val="72"/>
                <w:szCs w:val="72"/>
                <w:lang w:val="pt-BR"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525E50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F8E1ED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002A27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5DC09B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B2DB1F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68CF275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</w:tr>
      <w:tr w:rsidR="00843CEE" w:rsidRPr="00843CEE" w14:paraId="6D763C38" w14:textId="77777777" w:rsidTr="00522421">
        <w:trPr>
          <w:trHeight w:val="300"/>
        </w:trPr>
        <w:tc>
          <w:tcPr>
            <w:tcW w:w="13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E52FA2" w14:textId="77777777" w:rsidR="00843CEE" w:rsidRPr="00843CEE" w:rsidRDefault="00843CEE" w:rsidP="00843CEE">
            <w:pPr>
              <w:widowControl/>
              <w:suppressAutoHyphens w:val="0"/>
              <w:rPr>
                <w:rFonts w:ascii="Wingdings" w:eastAsia="Times New Roman" w:hAnsi="Wingdings"/>
                <w:sz w:val="72"/>
                <w:szCs w:val="72"/>
                <w:lang w:val="pt-BR"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1374A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C92D8C3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>GRUPO XX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892AA99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>GRUPO XX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DA78FDE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>GRUPO XX</w:t>
            </w: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6FAC8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E0FC144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</w:tr>
      <w:tr w:rsidR="00843CEE" w:rsidRPr="00843CEE" w14:paraId="5DBC5B07" w14:textId="77777777" w:rsidTr="00522421">
        <w:trPr>
          <w:trHeight w:val="315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BF12D8C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D41C8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0815B1D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>FSC-MC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D914FFC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>FSC-MC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AB65854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>FSC-MC</w:t>
            </w: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769EE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A579A05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</w:tr>
      <w:tr w:rsidR="00843CEE" w:rsidRPr="00843CEE" w14:paraId="1959C65E" w14:textId="77777777" w:rsidTr="00522421">
        <w:trPr>
          <w:trHeight w:val="300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FCF1A3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CEC8BE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6F7E24A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B0EC60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690142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B620768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C31718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25</w:t>
            </w:r>
          </w:p>
        </w:tc>
      </w:tr>
      <w:tr w:rsidR="00843CEE" w:rsidRPr="00843CEE" w14:paraId="49D686C4" w14:textId="77777777" w:rsidTr="00522421">
        <w:trPr>
          <w:trHeight w:val="300"/>
        </w:trPr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41BC50A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2CFA5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1C4E3ED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pt-BR" w:eastAsia="pt-BR"/>
              </w:rPr>
              <w:t>TEÓFILO OTONI*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968E605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pt-BR" w:eastAsia="pt-BR"/>
              </w:rPr>
              <w:t>ITAMBACURI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84D2F60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pt-BR" w:eastAsia="pt-BR"/>
              </w:rPr>
              <w:t>UBAPORANGA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F3C62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D5C5285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</w:tr>
      <w:tr w:rsidR="00522421" w:rsidRPr="00843CEE" w14:paraId="1A0DFE50" w14:textId="77777777" w:rsidTr="00522421">
        <w:trPr>
          <w:trHeight w:val="300"/>
        </w:trPr>
        <w:tc>
          <w:tcPr>
            <w:tcW w:w="13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5FCEDDC" w14:textId="46AA9924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Wingdings" w:eastAsia="Times New Roman" w:hAnsi="Wingdings"/>
                <w:sz w:val="72"/>
                <w:szCs w:val="72"/>
                <w:lang w:val="pt-BR"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3DF6E7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35B78F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CFD944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CEEA42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DB6AC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A55D661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</w:tr>
      <w:tr w:rsidR="00843CEE" w:rsidRPr="00843CEE" w14:paraId="0069EFD0" w14:textId="77777777" w:rsidTr="00522421">
        <w:trPr>
          <w:trHeight w:val="300"/>
        </w:trPr>
        <w:tc>
          <w:tcPr>
            <w:tcW w:w="13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E209F2" w14:textId="77777777" w:rsidR="00843CEE" w:rsidRPr="00843CEE" w:rsidRDefault="00843CEE" w:rsidP="00843CEE">
            <w:pPr>
              <w:widowControl/>
              <w:suppressAutoHyphens w:val="0"/>
              <w:rPr>
                <w:rFonts w:ascii="Wingdings" w:eastAsia="Times New Roman" w:hAnsi="Wingdings"/>
                <w:sz w:val="72"/>
                <w:szCs w:val="72"/>
                <w:lang w:val="pt-BR"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45C4F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B7622E9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GRUPO 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E2600D0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GRUPO 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2F9FFEF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GRUPO 03</w:t>
            </w: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DC3B88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AE4A3BB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</w:tr>
      <w:tr w:rsidR="00843CEE" w:rsidRPr="00843CEE" w14:paraId="1F7F1ADC" w14:textId="77777777" w:rsidTr="00522421">
        <w:trPr>
          <w:trHeight w:val="315"/>
        </w:trPr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B21BED9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A38531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439827E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 xml:space="preserve">FSC-IP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D4FDF81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 xml:space="preserve">FSC-IP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C3E5FDB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 xml:space="preserve">FSC-IP </w:t>
            </w: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04878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1923CC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</w:tr>
      <w:tr w:rsidR="00843CEE" w:rsidRPr="00843CEE" w14:paraId="4EC6D515" w14:textId="77777777" w:rsidTr="00522421">
        <w:trPr>
          <w:trHeight w:val="300"/>
        </w:trPr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3623EA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0CB87A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0DEC73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34C03B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BF8A13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B20D14B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31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0A14A4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 </w:t>
            </w:r>
          </w:p>
        </w:tc>
      </w:tr>
      <w:tr w:rsidR="00843CEE" w:rsidRPr="00843CEE" w14:paraId="11ED38B1" w14:textId="77777777" w:rsidTr="00522421">
        <w:trPr>
          <w:trHeight w:val="300"/>
        </w:trPr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CE969FC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00000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color w:val="000000"/>
                <w:lang w:val="pt-BR" w:eastAsia="pt-B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3BCD7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588F4"/>
            <w:vAlign w:val="center"/>
            <w:hideMark/>
          </w:tcPr>
          <w:p w14:paraId="7BC06B34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EXTREMA*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588F4"/>
            <w:vAlign w:val="center"/>
            <w:hideMark/>
          </w:tcPr>
          <w:p w14:paraId="1FDDA7B3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CONGONHAL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588F4"/>
            <w:noWrap/>
            <w:vAlign w:val="center"/>
            <w:hideMark/>
          </w:tcPr>
          <w:p w14:paraId="1577309B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ANDRADAS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07517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8E8B178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</w:tr>
      <w:tr w:rsidR="00522421" w:rsidRPr="00843CEE" w14:paraId="7698AE2F" w14:textId="77777777" w:rsidTr="00522421">
        <w:trPr>
          <w:trHeight w:val="300"/>
        </w:trPr>
        <w:tc>
          <w:tcPr>
            <w:tcW w:w="13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4A48796" w14:textId="6DD605D4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Wingdings" w:eastAsia="Times New Roman" w:hAnsi="Wingdings"/>
                <w:sz w:val="72"/>
                <w:szCs w:val="72"/>
                <w:lang w:val="pt-BR"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2628E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BBABFD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C1F0E9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43F8FB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382F6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3B3DFAD" w14:textId="6B873B66" w:rsidR="00843CEE" w:rsidRPr="00843CEE" w:rsidRDefault="00843CEE" w:rsidP="00843CEE">
            <w:pPr>
              <w:widowControl/>
              <w:suppressAutoHyphens w:val="0"/>
              <w:rPr>
                <w:rFonts w:ascii="Wingdings" w:eastAsia="Times New Roman" w:hAnsi="Wingdings"/>
                <w:sz w:val="72"/>
                <w:szCs w:val="72"/>
                <w:lang w:val="pt-BR" w:eastAsia="pt-BR"/>
              </w:rPr>
            </w:pPr>
          </w:p>
        </w:tc>
      </w:tr>
      <w:tr w:rsidR="00522421" w:rsidRPr="00843CEE" w14:paraId="6A656C76" w14:textId="77777777" w:rsidTr="00522421">
        <w:trPr>
          <w:trHeight w:val="300"/>
        </w:trPr>
        <w:tc>
          <w:tcPr>
            <w:tcW w:w="13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5F4612" w14:textId="77777777" w:rsidR="00843CEE" w:rsidRPr="00843CEE" w:rsidRDefault="00843CEE" w:rsidP="00843CEE">
            <w:pPr>
              <w:widowControl/>
              <w:suppressAutoHyphens w:val="0"/>
              <w:rPr>
                <w:rFonts w:ascii="Wingdings" w:eastAsia="Times New Roman" w:hAnsi="Wingdings"/>
                <w:sz w:val="72"/>
                <w:szCs w:val="72"/>
                <w:lang w:val="pt-BR"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00A44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588F4"/>
            <w:noWrap/>
            <w:vAlign w:val="center"/>
            <w:hideMark/>
          </w:tcPr>
          <w:p w14:paraId="4666917E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>GRUPO 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588F4"/>
            <w:noWrap/>
            <w:vAlign w:val="center"/>
            <w:hideMark/>
          </w:tcPr>
          <w:p w14:paraId="67E870DA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>GRUPO 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588F4"/>
            <w:noWrap/>
            <w:vAlign w:val="center"/>
            <w:hideMark/>
          </w:tcPr>
          <w:p w14:paraId="5B3E527B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>GRUPO 01</w:t>
            </w: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F191F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FA364F8" w14:textId="3DFEAA3F" w:rsidR="00843CEE" w:rsidRPr="00843CEE" w:rsidRDefault="00843CEE" w:rsidP="00843CEE">
            <w:pPr>
              <w:widowControl/>
              <w:suppressAutoHyphens w:val="0"/>
              <w:rPr>
                <w:rFonts w:ascii="Wingdings" w:eastAsia="Times New Roman" w:hAnsi="Wingdings"/>
                <w:sz w:val="72"/>
                <w:szCs w:val="72"/>
                <w:lang w:val="pt-BR" w:eastAsia="pt-BR"/>
              </w:rPr>
            </w:pPr>
          </w:p>
        </w:tc>
      </w:tr>
      <w:tr w:rsidR="00843CEE" w:rsidRPr="00843CEE" w14:paraId="5460AD7D" w14:textId="77777777" w:rsidTr="00522421">
        <w:trPr>
          <w:trHeight w:val="315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FFEE5AD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DEC87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88F4"/>
            <w:noWrap/>
            <w:vAlign w:val="center"/>
            <w:hideMark/>
          </w:tcPr>
          <w:p w14:paraId="11279FE2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>FSC-PC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88F4"/>
            <w:noWrap/>
            <w:vAlign w:val="center"/>
            <w:hideMark/>
          </w:tcPr>
          <w:p w14:paraId="382D545B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>FSC-PC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88F4"/>
            <w:noWrap/>
            <w:vAlign w:val="center"/>
            <w:hideMark/>
          </w:tcPr>
          <w:p w14:paraId="3E09EF54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>FSC-PC</w:t>
            </w: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2F3798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474800A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</w:tr>
      <w:tr w:rsidR="00522421" w:rsidRPr="00843CEE" w14:paraId="3AB83474" w14:textId="77777777" w:rsidTr="00522421">
        <w:trPr>
          <w:trHeight w:val="300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748C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D40F" w14:textId="77777777" w:rsidR="00843CEE" w:rsidRPr="00843CEE" w:rsidRDefault="00843CEE" w:rsidP="00843CE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1BF2" w14:textId="77777777" w:rsidR="00843CEE" w:rsidRPr="00843CEE" w:rsidRDefault="00843CEE" w:rsidP="00843CE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7B3E3" w14:textId="77777777" w:rsidR="00843CEE" w:rsidRPr="00843CEE" w:rsidRDefault="00843CEE" w:rsidP="00843CE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BBF2" w14:textId="77777777" w:rsidR="00843CEE" w:rsidRPr="00843CEE" w:rsidRDefault="00843CEE" w:rsidP="00843CE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05E6" w14:textId="77777777" w:rsidR="00843CEE" w:rsidRPr="00843CEE" w:rsidRDefault="00843CEE" w:rsidP="00843CE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159F" w14:textId="77777777" w:rsidR="00843CEE" w:rsidRPr="00843CEE" w:rsidRDefault="00843CEE" w:rsidP="00843CE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522421" w:rsidRPr="00843CEE" w14:paraId="0A7E3BA9" w14:textId="77777777" w:rsidTr="00522421">
        <w:trPr>
          <w:gridAfter w:val="1"/>
          <w:wAfter w:w="1418" w:type="dxa"/>
          <w:trHeight w:val="300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08C0" w14:textId="77777777" w:rsidR="00843CEE" w:rsidRPr="00843CEE" w:rsidRDefault="00843CEE" w:rsidP="00843CE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pt-BR" w:eastAsia="pt-BR"/>
              </w:rPr>
            </w:pPr>
            <w:r w:rsidRPr="00843CEE">
              <w:rPr>
                <w:rFonts w:ascii="Calibri" w:eastAsia="Times New Roman" w:hAnsi="Calibri"/>
                <w:color w:val="000000"/>
                <w:lang w:val="pt-BR" w:eastAsia="pt-BR"/>
              </w:rPr>
              <w:t>* Atendimento de denúncias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99F2" w14:textId="77777777" w:rsidR="00843CEE" w:rsidRPr="00843CEE" w:rsidRDefault="00843CEE" w:rsidP="00843CE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pt-BR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BDD7" w14:textId="77777777" w:rsidR="00843CEE" w:rsidRPr="00843CEE" w:rsidRDefault="00843CEE" w:rsidP="00843CE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D4A5" w14:textId="77777777" w:rsidR="00843CEE" w:rsidRPr="00843CEE" w:rsidRDefault="00843CEE" w:rsidP="00843CE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9B60" w14:textId="77777777" w:rsidR="00843CEE" w:rsidRPr="00843CEE" w:rsidRDefault="00843CEE" w:rsidP="00843CE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9F1E" w14:textId="77777777" w:rsidR="00843CEE" w:rsidRPr="00843CEE" w:rsidRDefault="00843CEE" w:rsidP="00843CE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</w:tbl>
    <w:p w14:paraId="25760D5E" w14:textId="77777777" w:rsidR="00843CEE" w:rsidRDefault="00843CEE" w:rsidP="00843CEE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5AF72492" w14:textId="77777777" w:rsidR="00C87CBF" w:rsidRDefault="00C87CBF" w:rsidP="00843CEE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5642D446" w14:textId="77777777" w:rsidR="00C87CBF" w:rsidRDefault="00C87CBF" w:rsidP="00843CEE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5CD65619" w14:textId="77777777" w:rsidR="00C87CBF" w:rsidRDefault="00C87CBF" w:rsidP="00843CEE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25B1E0AA" w14:textId="77777777" w:rsidR="00C87CBF" w:rsidRDefault="00C87CBF" w:rsidP="00843CEE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34049C98" w14:textId="77777777" w:rsidR="00C87CBF" w:rsidRDefault="00C87CBF" w:rsidP="00843CEE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2FF84DF5" w14:textId="77777777" w:rsidR="00C87CBF" w:rsidRDefault="00C87CBF" w:rsidP="00843CEE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63D38891" w14:textId="77777777" w:rsidR="00C87CBF" w:rsidRDefault="00C87CBF" w:rsidP="00843CEE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452B1757" w14:textId="77777777" w:rsidR="00C87CBF" w:rsidRDefault="00C87CBF" w:rsidP="00843CEE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212B3754" w14:textId="77777777" w:rsidR="00C87CBF" w:rsidRDefault="00C87CBF" w:rsidP="00843CEE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3B33B852" w14:textId="77777777" w:rsidR="002B2ED6" w:rsidRDefault="002B2ED6" w:rsidP="00843CEE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4A32F662" w14:textId="77777777" w:rsidR="002B2ED6" w:rsidRDefault="002B2ED6" w:rsidP="00843CEE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2022EA37" w14:textId="77777777" w:rsidR="002B2ED6" w:rsidRDefault="002B2ED6" w:rsidP="00843CEE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11F65960" w14:textId="77777777" w:rsidR="00C87CBF" w:rsidRDefault="00C87CBF" w:rsidP="00843CEE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42FD84F4" w14:textId="77777777" w:rsidR="00843CEE" w:rsidRDefault="00843CEE" w:rsidP="00843CEE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b/>
          <w:sz w:val="21"/>
          <w:szCs w:val="21"/>
          <w:lang w:val="pt-BR"/>
        </w:rPr>
      </w:pPr>
    </w:p>
    <w:tbl>
      <w:tblPr>
        <w:tblW w:w="146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3"/>
        <w:gridCol w:w="1418"/>
        <w:gridCol w:w="141"/>
        <w:gridCol w:w="1418"/>
        <w:gridCol w:w="141"/>
        <w:gridCol w:w="1418"/>
        <w:gridCol w:w="1559"/>
        <w:gridCol w:w="1276"/>
        <w:gridCol w:w="1304"/>
        <w:gridCol w:w="541"/>
        <w:gridCol w:w="1757"/>
        <w:gridCol w:w="2380"/>
      </w:tblGrid>
      <w:tr w:rsidR="00843CEE" w:rsidRPr="00843CEE" w14:paraId="3DD6E83E" w14:textId="77777777" w:rsidTr="00522421">
        <w:trPr>
          <w:gridAfter w:val="3"/>
          <w:wAfter w:w="4678" w:type="dxa"/>
          <w:trHeight w:val="315"/>
        </w:trPr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14:paraId="3463D4AC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14:paraId="74E296AF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14:paraId="33BBAD5D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14:paraId="41F690F1" w14:textId="78986C36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</w:pPr>
            <w:r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  <w:t>ABRIL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14:paraId="2B234452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14:paraId="0300BE4E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14:paraId="4E9178DF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</w:pPr>
          </w:p>
        </w:tc>
      </w:tr>
      <w:tr w:rsidR="00843CEE" w:rsidRPr="00843CEE" w14:paraId="4151BC2B" w14:textId="77777777" w:rsidTr="00522421">
        <w:trPr>
          <w:gridAfter w:val="3"/>
          <w:wAfter w:w="4678" w:type="dxa"/>
          <w:trHeight w:val="315"/>
        </w:trPr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14:paraId="2DB4E4C2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  <w:t>DOM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14:paraId="0FB8AEDC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  <w:t>SEG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14:paraId="3B18F33B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  <w:t>TER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14:paraId="4737F8F2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  <w:t xml:space="preserve">QUA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14:paraId="495645F0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  <w:t>QUI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14:paraId="0DC5E2DB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  <w:t>SEX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14:paraId="7B9C96CA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color w:val="F2F2F2"/>
                <w:sz w:val="20"/>
                <w:szCs w:val="20"/>
                <w:lang w:val="pt-BR" w:eastAsia="pt-BR"/>
              </w:rPr>
              <w:t>SAB</w:t>
            </w:r>
          </w:p>
        </w:tc>
      </w:tr>
      <w:tr w:rsidR="00843CEE" w:rsidRPr="00843CEE" w14:paraId="541B9DFE" w14:textId="77777777" w:rsidTr="00522421">
        <w:trPr>
          <w:gridAfter w:val="3"/>
          <w:wAfter w:w="4678" w:type="dxa"/>
          <w:trHeight w:val="300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AC8FF7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1BE879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B2399A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58CC5F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A52311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3F12C1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BF25D8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1</w:t>
            </w:r>
          </w:p>
        </w:tc>
      </w:tr>
      <w:tr w:rsidR="00843CEE" w:rsidRPr="00843CEE" w14:paraId="38FC1B61" w14:textId="77777777" w:rsidTr="00522421">
        <w:trPr>
          <w:gridAfter w:val="3"/>
          <w:wAfter w:w="4678" w:type="dxa"/>
          <w:trHeight w:val="300"/>
        </w:trPr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28900E6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4596A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6F386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9487A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E4044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469A4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B572A6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> </w:t>
            </w:r>
          </w:p>
        </w:tc>
      </w:tr>
      <w:tr w:rsidR="00843CEE" w:rsidRPr="00843CEE" w14:paraId="731D51C0" w14:textId="77777777" w:rsidTr="00522421">
        <w:trPr>
          <w:gridAfter w:val="3"/>
          <w:wAfter w:w="4678" w:type="dxa"/>
          <w:trHeight w:val="300"/>
        </w:trPr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AB3203F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8D9B9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F53099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645BC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E035B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938D88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3A95B38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> </w:t>
            </w:r>
          </w:p>
        </w:tc>
      </w:tr>
      <w:tr w:rsidR="00843CEE" w:rsidRPr="00843CEE" w14:paraId="5C2678CE" w14:textId="77777777" w:rsidTr="00522421">
        <w:trPr>
          <w:gridAfter w:val="3"/>
          <w:wAfter w:w="4678" w:type="dxa"/>
          <w:trHeight w:val="300"/>
        </w:trPr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6D62DDB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A152F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FB71C3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7F679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72F04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6362A1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FCB7A7B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> </w:t>
            </w:r>
          </w:p>
        </w:tc>
      </w:tr>
      <w:tr w:rsidR="00843CEE" w:rsidRPr="00843CEE" w14:paraId="13FD11AE" w14:textId="77777777" w:rsidTr="00522421">
        <w:trPr>
          <w:gridAfter w:val="3"/>
          <w:wAfter w:w="4678" w:type="dxa"/>
          <w:trHeight w:val="315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AF5528C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CAB49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F3F4F9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9CC0C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E5CF29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939D4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A3C3D01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> </w:t>
            </w:r>
          </w:p>
        </w:tc>
      </w:tr>
      <w:tr w:rsidR="00843CEE" w:rsidRPr="00843CEE" w14:paraId="272ECBE3" w14:textId="77777777" w:rsidTr="00522421">
        <w:trPr>
          <w:gridAfter w:val="3"/>
          <w:wAfter w:w="4678" w:type="dxa"/>
          <w:trHeight w:val="300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E9BEA2B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736908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C914A05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D1943B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F308349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2957EB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1EA865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8</w:t>
            </w:r>
          </w:p>
        </w:tc>
      </w:tr>
      <w:tr w:rsidR="00843CEE" w:rsidRPr="00843CEE" w14:paraId="57639EBE" w14:textId="77777777" w:rsidTr="00522421">
        <w:trPr>
          <w:gridAfter w:val="3"/>
          <w:wAfter w:w="4678" w:type="dxa"/>
          <w:trHeight w:val="300"/>
        </w:trPr>
        <w:tc>
          <w:tcPr>
            <w:tcW w:w="13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95088D9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19ECE51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pt-BR" w:eastAsia="pt-BR"/>
              </w:rPr>
              <w:t>BELO HORIZONTE*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345DB8F7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PARÁ DE MINAS*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0A8DB6C6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MATOZINHOS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79A971A3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BELO VALE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7984C1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>FERIADO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4E6DAC5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</w:tr>
      <w:tr w:rsidR="00843CEE" w:rsidRPr="00843CEE" w14:paraId="47286BC4" w14:textId="77777777" w:rsidTr="00522421">
        <w:trPr>
          <w:gridAfter w:val="3"/>
          <w:wAfter w:w="4678" w:type="dxa"/>
          <w:trHeight w:val="300"/>
        </w:trPr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DBD83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EBFFF1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C6809D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40EC7D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BD4EFF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8C99CD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6F52F67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</w:tr>
      <w:tr w:rsidR="00843CEE" w:rsidRPr="00843CEE" w14:paraId="00544A29" w14:textId="77777777" w:rsidTr="00522421">
        <w:trPr>
          <w:gridAfter w:val="3"/>
          <w:wAfter w:w="4678" w:type="dxa"/>
          <w:trHeight w:val="300"/>
        </w:trPr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B26E0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4ACF5610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GRUPO 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0F2572DD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>GRUPO 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2AB453F7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>GRUPO 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6305EFBD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>GRUPO 03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B0AA9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964EFE8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> </w:t>
            </w:r>
          </w:p>
        </w:tc>
      </w:tr>
      <w:tr w:rsidR="00843CEE" w:rsidRPr="00843CEE" w14:paraId="475E7816" w14:textId="77777777" w:rsidTr="00522421">
        <w:trPr>
          <w:gridAfter w:val="3"/>
          <w:wAfter w:w="4678" w:type="dxa"/>
          <w:trHeight w:val="465"/>
        </w:trPr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ADC72F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1BF2A11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>FSC-BH01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4DBDCE27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>FSC-BH03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059A914D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>FSC-BH03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15C4F65D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>FSC-BH03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C1AE3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7104CC7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> </w:t>
            </w:r>
          </w:p>
        </w:tc>
      </w:tr>
      <w:tr w:rsidR="00843CEE" w:rsidRPr="00843CEE" w14:paraId="4252FD57" w14:textId="77777777" w:rsidTr="00522421">
        <w:trPr>
          <w:gridAfter w:val="3"/>
          <w:wAfter w:w="4678" w:type="dxa"/>
          <w:trHeight w:val="300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31BF55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85E377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741FEE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F99CD1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01CFF9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945953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33A522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15</w:t>
            </w:r>
          </w:p>
        </w:tc>
      </w:tr>
      <w:tr w:rsidR="00843CEE" w:rsidRPr="00843CEE" w14:paraId="358B45AF" w14:textId="77777777" w:rsidTr="00522421">
        <w:trPr>
          <w:gridAfter w:val="3"/>
          <w:wAfter w:w="4678" w:type="dxa"/>
          <w:trHeight w:val="300"/>
        </w:trPr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4CDD358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17730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9AF5D"/>
            <w:vAlign w:val="center"/>
            <w:hideMark/>
          </w:tcPr>
          <w:p w14:paraId="6FB64A52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pt-BR" w:eastAsia="pt-BR"/>
              </w:rPr>
              <w:t>PARACATU*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9AF5D"/>
            <w:vAlign w:val="center"/>
            <w:hideMark/>
          </w:tcPr>
          <w:p w14:paraId="3F4E1C7B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pt-BR" w:eastAsia="pt-BR"/>
              </w:rPr>
              <w:t>CAPINÓPLOIS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9AF5D"/>
            <w:vAlign w:val="center"/>
            <w:hideMark/>
          </w:tcPr>
          <w:p w14:paraId="32A77BB8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pt-BR" w:eastAsia="pt-BR"/>
              </w:rPr>
              <w:t>MONTE CARMELO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1FDEF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4B7AD97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</w:tr>
      <w:tr w:rsidR="00843CEE" w:rsidRPr="00843CEE" w14:paraId="04547AEC" w14:textId="77777777" w:rsidTr="00522421">
        <w:trPr>
          <w:gridAfter w:val="3"/>
          <w:wAfter w:w="4678" w:type="dxa"/>
          <w:trHeight w:val="300"/>
        </w:trPr>
        <w:tc>
          <w:tcPr>
            <w:tcW w:w="13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AFD1D85" w14:textId="642145FF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Wingdings" w:eastAsia="Times New Roman" w:hAnsi="Wingdings"/>
                <w:sz w:val="72"/>
                <w:szCs w:val="72"/>
                <w:lang w:val="pt-BR"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25415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405829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82EF05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184949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077C0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3BEA889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</w:tr>
      <w:tr w:rsidR="00843CEE" w:rsidRPr="00843CEE" w14:paraId="774C2AE7" w14:textId="77777777" w:rsidTr="00522421">
        <w:trPr>
          <w:gridAfter w:val="3"/>
          <w:wAfter w:w="4678" w:type="dxa"/>
          <w:trHeight w:val="300"/>
        </w:trPr>
        <w:tc>
          <w:tcPr>
            <w:tcW w:w="13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FC5978" w14:textId="77777777" w:rsidR="00843CEE" w:rsidRPr="00843CEE" w:rsidRDefault="00843CEE" w:rsidP="00843CEE">
            <w:pPr>
              <w:widowControl/>
              <w:suppressAutoHyphens w:val="0"/>
              <w:rPr>
                <w:rFonts w:ascii="Wingdings" w:eastAsia="Times New Roman" w:hAnsi="Wingdings"/>
                <w:sz w:val="72"/>
                <w:szCs w:val="72"/>
                <w:lang w:val="pt-BR"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13119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9AF5D"/>
            <w:vAlign w:val="center"/>
            <w:hideMark/>
          </w:tcPr>
          <w:p w14:paraId="33C58A7D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GRUPO 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9AF5D"/>
            <w:vAlign w:val="center"/>
            <w:hideMark/>
          </w:tcPr>
          <w:p w14:paraId="3C5EA14C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GRUPO 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9AF5D"/>
            <w:vAlign w:val="center"/>
            <w:hideMark/>
          </w:tcPr>
          <w:p w14:paraId="155EA9D1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GRUPO 02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57C28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6990471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</w:tr>
      <w:tr w:rsidR="00843CEE" w:rsidRPr="00843CEE" w14:paraId="6D247D13" w14:textId="77777777" w:rsidTr="00522421">
        <w:trPr>
          <w:gridAfter w:val="3"/>
          <w:wAfter w:w="4678" w:type="dxa"/>
          <w:trHeight w:val="315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16E78A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D6A48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AF5D"/>
            <w:vAlign w:val="center"/>
            <w:hideMark/>
          </w:tcPr>
          <w:p w14:paraId="02A31B22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>FSC-UB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AF5D"/>
            <w:vAlign w:val="center"/>
            <w:hideMark/>
          </w:tcPr>
          <w:p w14:paraId="4654AC10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>FSC-UB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AF5D"/>
            <w:vAlign w:val="center"/>
            <w:hideMark/>
          </w:tcPr>
          <w:p w14:paraId="3959AAF2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>FSC-UB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FDB2F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58868AC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</w:tr>
      <w:tr w:rsidR="00843CEE" w:rsidRPr="00843CEE" w14:paraId="736DAEB8" w14:textId="77777777" w:rsidTr="00522421">
        <w:trPr>
          <w:gridAfter w:val="3"/>
          <w:wAfter w:w="4678" w:type="dxa"/>
          <w:trHeight w:val="300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DF4601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8D50D5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62C542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36528F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0A3321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586A80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EFAB7E4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22</w:t>
            </w:r>
          </w:p>
        </w:tc>
      </w:tr>
      <w:tr w:rsidR="00843CEE" w:rsidRPr="00843CEE" w14:paraId="0B1E5CF5" w14:textId="77777777" w:rsidTr="00522421">
        <w:trPr>
          <w:gridAfter w:val="3"/>
          <w:wAfter w:w="4678" w:type="dxa"/>
          <w:trHeight w:val="300"/>
        </w:trPr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D4C3A7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14:paraId="6A62AC6A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pt-BR" w:eastAsia="pt-BR"/>
              </w:rPr>
              <w:t>SANTO HIPÓLITO*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14:paraId="667D5B09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pt-BR" w:eastAsia="pt-BR"/>
              </w:rPr>
              <w:t>CORINTO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14:paraId="721A6420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pt-BR" w:eastAsia="pt-BR"/>
              </w:rPr>
              <w:t>OURO PRETO*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9800320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pt-BR" w:eastAsia="pt-BR"/>
              </w:rPr>
              <w:t>BELO HORIZONTE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04EB38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>FERIADO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AC0A247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</w:tr>
      <w:tr w:rsidR="00843CEE" w:rsidRPr="00843CEE" w14:paraId="63BEED5B" w14:textId="77777777" w:rsidTr="00522421">
        <w:trPr>
          <w:gridAfter w:val="3"/>
          <w:wAfter w:w="4678" w:type="dxa"/>
          <w:trHeight w:val="300"/>
        </w:trPr>
        <w:tc>
          <w:tcPr>
            <w:tcW w:w="13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6E0CA58" w14:textId="7573521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Wingdings" w:eastAsia="Times New Roman" w:hAnsi="Wingdings"/>
                <w:sz w:val="72"/>
                <w:szCs w:val="72"/>
                <w:lang w:val="pt-BR"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BF534F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EBC028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37C328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469C7D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E41C6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15E2505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</w:tr>
      <w:tr w:rsidR="00843CEE" w:rsidRPr="00843CEE" w14:paraId="375414A6" w14:textId="77777777" w:rsidTr="00522421">
        <w:trPr>
          <w:gridAfter w:val="3"/>
          <w:wAfter w:w="4678" w:type="dxa"/>
          <w:trHeight w:val="300"/>
        </w:trPr>
        <w:tc>
          <w:tcPr>
            <w:tcW w:w="13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A4B345" w14:textId="77777777" w:rsidR="00843CEE" w:rsidRPr="00843CEE" w:rsidRDefault="00843CEE" w:rsidP="00843CEE">
            <w:pPr>
              <w:widowControl/>
              <w:suppressAutoHyphens w:val="0"/>
              <w:rPr>
                <w:rFonts w:ascii="Wingdings" w:eastAsia="Times New Roman" w:hAnsi="Wingdings"/>
                <w:sz w:val="72"/>
                <w:szCs w:val="72"/>
                <w:lang w:val="pt-BR"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14:paraId="7F7E3787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GRUPO 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14:paraId="2825319A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GRUPO 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14:paraId="35ECA8A7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GRUPO 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530EE1FD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color w:val="000000"/>
                <w:sz w:val="18"/>
                <w:szCs w:val="18"/>
                <w:lang w:val="pt-BR" w:eastAsia="pt-BR"/>
              </w:rPr>
              <w:t>GRUPO 01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008025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7411876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</w:tr>
      <w:tr w:rsidR="00843CEE" w:rsidRPr="00843CEE" w14:paraId="4461EC90" w14:textId="77777777" w:rsidTr="00522421">
        <w:trPr>
          <w:gridAfter w:val="3"/>
          <w:wAfter w:w="4678" w:type="dxa"/>
          <w:trHeight w:val="315"/>
        </w:trPr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FA8FD78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14:paraId="0110C448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>FSC-BH04 - CARRO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14:paraId="7B46AFE8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>FSC-BH04 - CARRO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14:paraId="61D7487F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>FSC-BH04 - CARRO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B052733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color w:val="000000"/>
                <w:sz w:val="16"/>
                <w:szCs w:val="16"/>
                <w:lang w:val="pt-BR" w:eastAsia="pt-BR"/>
              </w:rPr>
              <w:t>FSC-BH01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BD9B0E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7F24586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</w:tr>
      <w:tr w:rsidR="00843CEE" w:rsidRPr="00843CEE" w14:paraId="7DDA1F69" w14:textId="77777777" w:rsidTr="00522421">
        <w:trPr>
          <w:gridAfter w:val="3"/>
          <w:wAfter w:w="4678" w:type="dxa"/>
          <w:trHeight w:val="300"/>
        </w:trPr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BD23B4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23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0FB6F7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24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EADDE6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25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4F94EE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110FCF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982529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28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D65727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29</w:t>
            </w:r>
          </w:p>
        </w:tc>
      </w:tr>
      <w:tr w:rsidR="00843CEE" w:rsidRPr="00843CEE" w14:paraId="7A47DE8F" w14:textId="77777777" w:rsidTr="00522421">
        <w:trPr>
          <w:gridAfter w:val="3"/>
          <w:wAfter w:w="4678" w:type="dxa"/>
          <w:trHeight w:val="300"/>
        </w:trPr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3F3F618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00000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color w:val="000000"/>
                <w:lang w:val="pt-BR" w:eastAsia="pt-BR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4CB04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D9D9"/>
            <w:vAlign w:val="center"/>
            <w:hideMark/>
          </w:tcPr>
          <w:p w14:paraId="515D1931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F0000"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color w:val="FF0000"/>
                <w:sz w:val="20"/>
                <w:szCs w:val="20"/>
                <w:lang w:val="pt-BR" w:eastAsia="pt-BR"/>
              </w:rPr>
              <w:t>JUIZ DE FORA*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D9D9"/>
            <w:vAlign w:val="center"/>
            <w:hideMark/>
          </w:tcPr>
          <w:p w14:paraId="7B9C443D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F0000"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color w:val="FF0000"/>
                <w:sz w:val="20"/>
                <w:szCs w:val="20"/>
                <w:lang w:val="pt-BR" w:eastAsia="pt-BR"/>
              </w:rPr>
              <w:t>LEOPOLDINA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D9D9"/>
            <w:vAlign w:val="center"/>
            <w:hideMark/>
          </w:tcPr>
          <w:p w14:paraId="34F2D764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FF0000"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color w:val="FF0000"/>
                <w:sz w:val="20"/>
                <w:szCs w:val="20"/>
                <w:lang w:val="pt-BR" w:eastAsia="pt-BR"/>
              </w:rPr>
              <w:t>MERCÊS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DDB49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712760E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</w:tr>
      <w:tr w:rsidR="00843CEE" w:rsidRPr="00843CEE" w14:paraId="1839D0E3" w14:textId="77777777" w:rsidTr="00522421">
        <w:trPr>
          <w:gridAfter w:val="3"/>
          <w:wAfter w:w="4678" w:type="dxa"/>
          <w:trHeight w:val="300"/>
        </w:trPr>
        <w:tc>
          <w:tcPr>
            <w:tcW w:w="13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2320E3C" w14:textId="24D11E41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Wingdings" w:eastAsia="Times New Roman" w:hAnsi="Wingdings"/>
                <w:sz w:val="72"/>
                <w:szCs w:val="72"/>
                <w:lang w:val="pt-BR"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8D80E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657D21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FF0000"/>
                <w:sz w:val="20"/>
                <w:szCs w:val="20"/>
                <w:lang w:val="pt-BR" w:eastAsia="pt-BR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7E5858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FF0000"/>
                <w:sz w:val="20"/>
                <w:szCs w:val="20"/>
                <w:lang w:val="pt-BR"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0FFD75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FF0000"/>
                <w:sz w:val="20"/>
                <w:szCs w:val="20"/>
                <w:lang w:val="pt-BR"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B7B5F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238CDBE" w14:textId="52CE95A1" w:rsidR="00843CEE" w:rsidRPr="00843CEE" w:rsidRDefault="00843CEE" w:rsidP="00843CEE">
            <w:pPr>
              <w:widowControl/>
              <w:suppressAutoHyphens w:val="0"/>
              <w:rPr>
                <w:rFonts w:ascii="Wingdings" w:eastAsia="Times New Roman" w:hAnsi="Wingdings"/>
                <w:sz w:val="72"/>
                <w:szCs w:val="72"/>
                <w:lang w:val="pt-BR" w:eastAsia="pt-BR"/>
              </w:rPr>
            </w:pPr>
          </w:p>
        </w:tc>
      </w:tr>
      <w:tr w:rsidR="00843CEE" w:rsidRPr="00843CEE" w14:paraId="718B96DD" w14:textId="77777777" w:rsidTr="00522421">
        <w:trPr>
          <w:gridAfter w:val="3"/>
          <w:wAfter w:w="4678" w:type="dxa"/>
          <w:trHeight w:val="300"/>
        </w:trPr>
        <w:tc>
          <w:tcPr>
            <w:tcW w:w="13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0F464A" w14:textId="77777777" w:rsidR="00843CEE" w:rsidRPr="00843CEE" w:rsidRDefault="00843CEE" w:rsidP="00843CEE">
            <w:pPr>
              <w:widowControl/>
              <w:suppressAutoHyphens w:val="0"/>
              <w:rPr>
                <w:rFonts w:ascii="Wingdings" w:eastAsia="Times New Roman" w:hAnsi="Wingdings"/>
                <w:sz w:val="72"/>
                <w:szCs w:val="72"/>
                <w:lang w:val="pt-BR"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87D11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D9"/>
            <w:vAlign w:val="center"/>
            <w:hideMark/>
          </w:tcPr>
          <w:p w14:paraId="36B2DC81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FF0000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color w:val="FF0000"/>
                <w:sz w:val="18"/>
                <w:szCs w:val="18"/>
                <w:lang w:val="pt-BR" w:eastAsia="pt-BR"/>
              </w:rPr>
              <w:t>GRUPO 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D9"/>
            <w:vAlign w:val="center"/>
            <w:hideMark/>
          </w:tcPr>
          <w:p w14:paraId="06C206DA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FF0000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color w:val="FF0000"/>
                <w:sz w:val="18"/>
                <w:szCs w:val="18"/>
                <w:lang w:val="pt-BR" w:eastAsia="pt-BR"/>
              </w:rPr>
              <w:t>GRUPO 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D9"/>
            <w:vAlign w:val="center"/>
            <w:hideMark/>
          </w:tcPr>
          <w:p w14:paraId="5C8D7F55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color w:val="FF0000"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color w:val="FF0000"/>
                <w:sz w:val="18"/>
                <w:szCs w:val="18"/>
                <w:lang w:val="pt-BR" w:eastAsia="pt-BR"/>
              </w:rPr>
              <w:t>GRUPO 03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ACB2D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5315B62" w14:textId="286AD098" w:rsidR="00843CEE" w:rsidRPr="00843CEE" w:rsidRDefault="00843CEE" w:rsidP="00843CEE">
            <w:pPr>
              <w:widowControl/>
              <w:suppressAutoHyphens w:val="0"/>
              <w:rPr>
                <w:rFonts w:ascii="Wingdings" w:eastAsia="Times New Roman" w:hAnsi="Wingdings"/>
                <w:sz w:val="72"/>
                <w:szCs w:val="72"/>
                <w:lang w:val="pt-BR" w:eastAsia="pt-BR"/>
              </w:rPr>
            </w:pPr>
          </w:p>
        </w:tc>
      </w:tr>
      <w:tr w:rsidR="00843CEE" w:rsidRPr="00843CEE" w14:paraId="4933E1E4" w14:textId="77777777" w:rsidTr="00522421">
        <w:trPr>
          <w:gridAfter w:val="3"/>
          <w:wAfter w:w="4678" w:type="dxa"/>
          <w:trHeight w:val="315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3279B71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2FAF7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D9"/>
            <w:vAlign w:val="center"/>
            <w:hideMark/>
          </w:tcPr>
          <w:p w14:paraId="48E2C96B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sz w:val="16"/>
                <w:szCs w:val="16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sz w:val="16"/>
                <w:szCs w:val="16"/>
                <w:lang w:val="pt-BR" w:eastAsia="pt-BR"/>
              </w:rPr>
              <w:t>FSC-JF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D9"/>
            <w:vAlign w:val="center"/>
            <w:hideMark/>
          </w:tcPr>
          <w:p w14:paraId="3F55F918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sz w:val="16"/>
                <w:szCs w:val="16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sz w:val="16"/>
                <w:szCs w:val="16"/>
                <w:lang w:val="pt-BR" w:eastAsia="pt-BR"/>
              </w:rPr>
              <w:t>FSC-JF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D9"/>
            <w:vAlign w:val="center"/>
            <w:hideMark/>
          </w:tcPr>
          <w:p w14:paraId="6041E4C9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sz w:val="16"/>
                <w:szCs w:val="16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sz w:val="16"/>
                <w:szCs w:val="16"/>
                <w:lang w:val="pt-BR" w:eastAsia="pt-BR"/>
              </w:rPr>
              <w:t>FSC-JF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2CF68" w14:textId="77777777" w:rsidR="00843CEE" w:rsidRPr="00843CEE" w:rsidRDefault="00843CEE" w:rsidP="00843CEE">
            <w:pPr>
              <w:widowControl/>
              <w:suppressAutoHyphens w:val="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00BA133" w14:textId="5A4F1F26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</w:p>
        </w:tc>
      </w:tr>
      <w:tr w:rsidR="00843CEE" w:rsidRPr="00843CEE" w14:paraId="1AACCB10" w14:textId="77777777" w:rsidTr="00522421">
        <w:trPr>
          <w:gridAfter w:val="3"/>
          <w:wAfter w:w="4678" w:type="dxa"/>
          <w:trHeight w:val="300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66DC2CA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ACDB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0F80" w14:textId="77777777" w:rsidR="00843CEE" w:rsidRPr="00843CEE" w:rsidRDefault="00843CEE" w:rsidP="00843CE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94EFB" w14:textId="77777777" w:rsidR="00843CEE" w:rsidRPr="00843CEE" w:rsidRDefault="00843CEE" w:rsidP="00843CE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D6D6" w14:textId="77777777" w:rsidR="00843CEE" w:rsidRPr="00843CEE" w:rsidRDefault="00843CEE" w:rsidP="00843CE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C010" w14:textId="77777777" w:rsidR="00843CEE" w:rsidRPr="00843CEE" w:rsidRDefault="00843CEE" w:rsidP="00843CE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E400" w14:textId="77777777" w:rsidR="00843CEE" w:rsidRPr="00843CEE" w:rsidRDefault="00843CEE" w:rsidP="00843CE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43CEE" w:rsidRPr="00843CEE" w14:paraId="48A642B8" w14:textId="77777777" w:rsidTr="00522421">
        <w:trPr>
          <w:gridAfter w:val="3"/>
          <w:wAfter w:w="4678" w:type="dxa"/>
          <w:trHeight w:val="300"/>
        </w:trPr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1F6F06A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000000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color w:val="000000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F6EA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31C6" w14:textId="77777777" w:rsidR="00843CEE" w:rsidRPr="00843CEE" w:rsidRDefault="00843CEE" w:rsidP="00843CE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2656" w14:textId="77777777" w:rsidR="00843CEE" w:rsidRPr="00843CEE" w:rsidRDefault="00843CEE" w:rsidP="00843CE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8DED" w14:textId="77777777" w:rsidR="00843CEE" w:rsidRPr="00843CEE" w:rsidRDefault="00843CEE" w:rsidP="00843CE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B164" w14:textId="77777777" w:rsidR="00843CEE" w:rsidRPr="00843CEE" w:rsidRDefault="00843CEE" w:rsidP="00843CE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F936" w14:textId="77777777" w:rsidR="00843CEE" w:rsidRPr="00843CEE" w:rsidRDefault="00843CEE" w:rsidP="00843CE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43CEE" w:rsidRPr="00843CEE" w14:paraId="3D32B74C" w14:textId="77777777" w:rsidTr="00522421">
        <w:trPr>
          <w:gridAfter w:val="3"/>
          <w:wAfter w:w="4678" w:type="dxa"/>
          <w:trHeight w:val="300"/>
        </w:trPr>
        <w:tc>
          <w:tcPr>
            <w:tcW w:w="13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D5A5CDD" w14:textId="05825E96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Wingdings" w:eastAsia="Times New Roman" w:hAnsi="Wingdings"/>
                <w:sz w:val="72"/>
                <w:szCs w:val="72"/>
                <w:lang w:val="pt-BR"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5C2E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Wingdings" w:eastAsia="Times New Roman" w:hAnsi="Wingdings"/>
                <w:sz w:val="72"/>
                <w:szCs w:val="72"/>
                <w:lang w:val="pt-BR"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3F01" w14:textId="77777777" w:rsidR="00843CEE" w:rsidRPr="00843CEE" w:rsidRDefault="00843CEE" w:rsidP="00843CE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F198" w14:textId="77777777" w:rsidR="00843CEE" w:rsidRPr="00843CEE" w:rsidRDefault="00843CEE" w:rsidP="00843CE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FABB" w14:textId="77777777" w:rsidR="00843CEE" w:rsidRPr="00843CEE" w:rsidRDefault="00843CEE" w:rsidP="00843CE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BFB7" w14:textId="77777777" w:rsidR="00843CEE" w:rsidRPr="00843CEE" w:rsidRDefault="00843CEE" w:rsidP="00843CE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898D" w14:textId="77777777" w:rsidR="00843CEE" w:rsidRPr="00843CEE" w:rsidRDefault="00843CEE" w:rsidP="00843CE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43CEE" w:rsidRPr="00843CEE" w14:paraId="501E0824" w14:textId="77777777" w:rsidTr="00522421">
        <w:trPr>
          <w:gridAfter w:val="3"/>
          <w:wAfter w:w="4678" w:type="dxa"/>
          <w:trHeight w:val="300"/>
        </w:trPr>
        <w:tc>
          <w:tcPr>
            <w:tcW w:w="13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AEA69D" w14:textId="77777777" w:rsidR="00843CEE" w:rsidRPr="00843CEE" w:rsidRDefault="00843CEE" w:rsidP="00843CEE">
            <w:pPr>
              <w:widowControl/>
              <w:suppressAutoHyphens w:val="0"/>
              <w:rPr>
                <w:rFonts w:ascii="Wingdings" w:eastAsia="Times New Roman" w:hAnsi="Wingdings"/>
                <w:sz w:val="72"/>
                <w:szCs w:val="72"/>
                <w:lang w:val="pt-BR"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C43B" w14:textId="77777777" w:rsidR="00843CEE" w:rsidRPr="00843CEE" w:rsidRDefault="00843CEE" w:rsidP="00843CE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D431" w14:textId="77777777" w:rsidR="00843CEE" w:rsidRPr="00843CEE" w:rsidRDefault="00843CEE" w:rsidP="00843CE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1D97" w14:textId="77777777" w:rsidR="00843CEE" w:rsidRPr="00843CEE" w:rsidRDefault="00843CEE" w:rsidP="00843CE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EFC3" w14:textId="77777777" w:rsidR="00843CEE" w:rsidRPr="00843CEE" w:rsidRDefault="00843CEE" w:rsidP="00843CE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F7BD" w14:textId="77777777" w:rsidR="00843CEE" w:rsidRPr="00843CEE" w:rsidRDefault="00843CEE" w:rsidP="00843CE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D6B7" w14:textId="77777777" w:rsidR="00843CEE" w:rsidRPr="00843CEE" w:rsidRDefault="00843CEE" w:rsidP="00843CE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43CEE" w:rsidRPr="00843CEE" w14:paraId="6D9473C2" w14:textId="77777777" w:rsidTr="00522421">
        <w:trPr>
          <w:gridAfter w:val="3"/>
          <w:wAfter w:w="4678" w:type="dxa"/>
          <w:trHeight w:val="315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B2B28DE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  <w:r w:rsidRPr="00843CEE"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93AF" w14:textId="77777777" w:rsidR="00843CEE" w:rsidRPr="00843CEE" w:rsidRDefault="00843CEE" w:rsidP="00843CEE">
            <w:pPr>
              <w:widowControl/>
              <w:suppressAutoHyphens w:val="0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5B8A" w14:textId="77777777" w:rsidR="00843CEE" w:rsidRPr="00843CEE" w:rsidRDefault="00843CEE" w:rsidP="00843CE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BB76" w14:textId="77777777" w:rsidR="00843CEE" w:rsidRPr="00843CEE" w:rsidRDefault="00843CEE" w:rsidP="00843CE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8126" w14:textId="77777777" w:rsidR="00843CEE" w:rsidRPr="00843CEE" w:rsidRDefault="00843CEE" w:rsidP="00843CE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5C21" w14:textId="77777777" w:rsidR="00843CEE" w:rsidRPr="00843CEE" w:rsidRDefault="00843CEE" w:rsidP="00843CE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4935" w14:textId="77777777" w:rsidR="00843CEE" w:rsidRPr="00843CEE" w:rsidRDefault="00843CEE" w:rsidP="00843CE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43CEE" w:rsidRPr="00843CEE" w14:paraId="17835B45" w14:textId="77777777" w:rsidTr="00522421">
        <w:trPr>
          <w:gridAfter w:val="3"/>
          <w:wAfter w:w="4678" w:type="dxa"/>
          <w:trHeight w:val="300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BCE7" w14:textId="77777777" w:rsidR="00843CEE" w:rsidRPr="00843CEE" w:rsidRDefault="00843CEE" w:rsidP="00843CE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EB9F" w14:textId="77777777" w:rsidR="00843CEE" w:rsidRPr="00843CEE" w:rsidRDefault="00843CEE" w:rsidP="00843CE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F66D" w14:textId="77777777" w:rsidR="00843CEE" w:rsidRPr="00843CEE" w:rsidRDefault="00843CEE" w:rsidP="00843CE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67E6" w14:textId="77777777" w:rsidR="00843CEE" w:rsidRPr="00843CEE" w:rsidRDefault="00843CEE" w:rsidP="00843CE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B426" w14:textId="77777777" w:rsidR="00843CEE" w:rsidRPr="00843CEE" w:rsidRDefault="00843CEE" w:rsidP="00843CE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0E97" w14:textId="77777777" w:rsidR="00843CEE" w:rsidRPr="00843CEE" w:rsidRDefault="00843CEE" w:rsidP="00843CE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8933" w14:textId="77777777" w:rsidR="00843CEE" w:rsidRPr="00843CEE" w:rsidRDefault="00843CEE" w:rsidP="00843CE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43CEE" w:rsidRPr="00843CEE" w14:paraId="0F073097" w14:textId="77777777" w:rsidTr="00522421">
        <w:trPr>
          <w:trHeight w:val="300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3591" w14:textId="77777777" w:rsidR="00843CEE" w:rsidRPr="00843CEE" w:rsidRDefault="00843CEE" w:rsidP="00843CE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pt-BR" w:eastAsia="pt-BR"/>
              </w:rPr>
            </w:pPr>
            <w:r w:rsidRPr="00843CEE">
              <w:rPr>
                <w:rFonts w:ascii="Calibri" w:eastAsia="Times New Roman" w:hAnsi="Calibri"/>
                <w:color w:val="000000"/>
                <w:lang w:val="pt-BR" w:eastAsia="pt-BR"/>
              </w:rPr>
              <w:t>* Atendimento de denúncias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CACD" w14:textId="77777777" w:rsidR="00843CEE" w:rsidRPr="00843CEE" w:rsidRDefault="00843CEE" w:rsidP="00843CE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pt-BR"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ED1E" w14:textId="77777777" w:rsidR="00843CEE" w:rsidRPr="00843CEE" w:rsidRDefault="00843CEE" w:rsidP="00843CE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7F26" w14:textId="77777777" w:rsidR="00843CEE" w:rsidRPr="00843CEE" w:rsidRDefault="00843CEE" w:rsidP="00843CE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BA2E" w14:textId="77777777" w:rsidR="00843CEE" w:rsidRPr="00843CEE" w:rsidRDefault="00843CEE" w:rsidP="00843CE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6DB2" w14:textId="77777777" w:rsidR="00843CEE" w:rsidRPr="00843CEE" w:rsidRDefault="00843CEE" w:rsidP="00843CE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</w:tbl>
    <w:p w14:paraId="363F32B6" w14:textId="77777777" w:rsidR="00843CEE" w:rsidRPr="00843CEE" w:rsidRDefault="00843CEE" w:rsidP="00C87CBF">
      <w:pPr>
        <w:spacing w:line="276" w:lineRule="auto"/>
        <w:rPr>
          <w:rFonts w:asciiTheme="majorHAnsi" w:hAnsiTheme="majorHAnsi"/>
          <w:sz w:val="20"/>
          <w:lang w:val="pt-BR"/>
        </w:rPr>
      </w:pPr>
    </w:p>
    <w:sectPr w:rsidR="00843CEE" w:rsidRPr="00843CEE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F67B5" w14:textId="77777777" w:rsidR="00883818" w:rsidRDefault="00883818">
      <w:r>
        <w:separator/>
      </w:r>
    </w:p>
  </w:endnote>
  <w:endnote w:type="continuationSeparator" w:id="0">
    <w:p w14:paraId="522DE8C0" w14:textId="77777777" w:rsidR="00883818" w:rsidRDefault="0088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0F4FED" w:rsidRDefault="000F4FED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CD1A3" w14:textId="77777777" w:rsidR="00883818" w:rsidRDefault="00883818">
      <w:r>
        <w:separator/>
      </w:r>
    </w:p>
  </w:footnote>
  <w:footnote w:type="continuationSeparator" w:id="0">
    <w:p w14:paraId="15949295" w14:textId="77777777" w:rsidR="00883818" w:rsidRDefault="00883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0F4FED" w:rsidRDefault="000F4FED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 w15:restartNumberingAfterBreak="0">
    <w:nsid w:val="790F7F97"/>
    <w:multiLevelType w:val="hybridMultilevel"/>
    <w:tmpl w:val="A96AC694"/>
    <w:lvl w:ilvl="0" w:tplc="EA38154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5"/>
  </w:num>
  <w:num w:numId="3">
    <w:abstractNumId w:val="18"/>
  </w:num>
  <w:num w:numId="4">
    <w:abstractNumId w:val="28"/>
  </w:num>
  <w:num w:numId="5">
    <w:abstractNumId w:val="6"/>
  </w:num>
  <w:num w:numId="6">
    <w:abstractNumId w:val="24"/>
  </w:num>
  <w:num w:numId="7">
    <w:abstractNumId w:val="1"/>
  </w:num>
  <w:num w:numId="8">
    <w:abstractNumId w:val="27"/>
  </w:num>
  <w:num w:numId="9">
    <w:abstractNumId w:val="5"/>
  </w:num>
  <w:num w:numId="10">
    <w:abstractNumId w:val="4"/>
  </w:num>
  <w:num w:numId="11">
    <w:abstractNumId w:val="16"/>
  </w:num>
  <w:num w:numId="12">
    <w:abstractNumId w:val="2"/>
  </w:num>
  <w:num w:numId="13">
    <w:abstractNumId w:val="13"/>
  </w:num>
  <w:num w:numId="14">
    <w:abstractNumId w:val="17"/>
  </w:num>
  <w:num w:numId="15">
    <w:abstractNumId w:val="12"/>
  </w:num>
  <w:num w:numId="16">
    <w:abstractNumId w:val="22"/>
  </w:num>
  <w:num w:numId="17">
    <w:abstractNumId w:val="14"/>
  </w:num>
  <w:num w:numId="18">
    <w:abstractNumId w:val="3"/>
  </w:num>
  <w:num w:numId="19">
    <w:abstractNumId w:val="30"/>
  </w:num>
  <w:num w:numId="20">
    <w:abstractNumId w:val="7"/>
  </w:num>
  <w:num w:numId="21">
    <w:abstractNumId w:val="23"/>
  </w:num>
  <w:num w:numId="22">
    <w:abstractNumId w:val="19"/>
  </w:num>
  <w:num w:numId="23">
    <w:abstractNumId w:val="20"/>
  </w:num>
  <w:num w:numId="24">
    <w:abstractNumId w:val="9"/>
  </w:num>
  <w:num w:numId="25">
    <w:abstractNumId w:val="32"/>
  </w:num>
  <w:num w:numId="26">
    <w:abstractNumId w:val="31"/>
  </w:num>
  <w:num w:numId="27">
    <w:abstractNumId w:val="11"/>
  </w:num>
  <w:num w:numId="28">
    <w:abstractNumId w:val="29"/>
  </w:num>
  <w:num w:numId="29">
    <w:abstractNumId w:val="0"/>
  </w:num>
  <w:num w:numId="30">
    <w:abstractNumId w:val="8"/>
  </w:num>
  <w:num w:numId="31">
    <w:abstractNumId w:val="37"/>
  </w:num>
  <w:num w:numId="32">
    <w:abstractNumId w:val="15"/>
  </w:num>
  <w:num w:numId="33">
    <w:abstractNumId w:val="34"/>
  </w:num>
  <w:num w:numId="34">
    <w:abstractNumId w:val="33"/>
  </w:num>
  <w:num w:numId="35">
    <w:abstractNumId w:val="10"/>
  </w:num>
  <w:num w:numId="36">
    <w:abstractNumId w:val="26"/>
  </w:num>
  <w:num w:numId="37">
    <w:abstractNumId w:val="21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0345C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24B8"/>
    <w:rsid w:val="000D5801"/>
    <w:rsid w:val="000E60E2"/>
    <w:rsid w:val="000E7D1C"/>
    <w:rsid w:val="000F056F"/>
    <w:rsid w:val="000F4FED"/>
    <w:rsid w:val="00105EC1"/>
    <w:rsid w:val="001104D7"/>
    <w:rsid w:val="001318DD"/>
    <w:rsid w:val="001618BE"/>
    <w:rsid w:val="00166CBA"/>
    <w:rsid w:val="0017578F"/>
    <w:rsid w:val="001A3F23"/>
    <w:rsid w:val="001A4779"/>
    <w:rsid w:val="001A7AAF"/>
    <w:rsid w:val="001C01D8"/>
    <w:rsid w:val="001E1C07"/>
    <w:rsid w:val="001F127C"/>
    <w:rsid w:val="001F4D90"/>
    <w:rsid w:val="00207B52"/>
    <w:rsid w:val="00212507"/>
    <w:rsid w:val="00216FDA"/>
    <w:rsid w:val="002429D1"/>
    <w:rsid w:val="002711C4"/>
    <w:rsid w:val="00272F38"/>
    <w:rsid w:val="002A29FA"/>
    <w:rsid w:val="002A57A5"/>
    <w:rsid w:val="002B2ED6"/>
    <w:rsid w:val="002E570A"/>
    <w:rsid w:val="002E6385"/>
    <w:rsid w:val="002F7309"/>
    <w:rsid w:val="003050BA"/>
    <w:rsid w:val="003235B1"/>
    <w:rsid w:val="00330D38"/>
    <w:rsid w:val="003403DC"/>
    <w:rsid w:val="00344C09"/>
    <w:rsid w:val="00347790"/>
    <w:rsid w:val="003526E8"/>
    <w:rsid w:val="003574F9"/>
    <w:rsid w:val="0037114A"/>
    <w:rsid w:val="003B51DE"/>
    <w:rsid w:val="003C06C1"/>
    <w:rsid w:val="003C1025"/>
    <w:rsid w:val="003D67E5"/>
    <w:rsid w:val="003E22CE"/>
    <w:rsid w:val="004019BC"/>
    <w:rsid w:val="00433005"/>
    <w:rsid w:val="00454C95"/>
    <w:rsid w:val="0045596F"/>
    <w:rsid w:val="00455BEE"/>
    <w:rsid w:val="00462C72"/>
    <w:rsid w:val="00474856"/>
    <w:rsid w:val="00475E5D"/>
    <w:rsid w:val="00481423"/>
    <w:rsid w:val="004901A3"/>
    <w:rsid w:val="004A5592"/>
    <w:rsid w:val="004B58F0"/>
    <w:rsid w:val="004C4D47"/>
    <w:rsid w:val="004D1FF1"/>
    <w:rsid w:val="00513883"/>
    <w:rsid w:val="005202A3"/>
    <w:rsid w:val="00522421"/>
    <w:rsid w:val="0053398C"/>
    <w:rsid w:val="00552B8A"/>
    <w:rsid w:val="00581A01"/>
    <w:rsid w:val="00585814"/>
    <w:rsid w:val="005B5A2B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D28CA"/>
    <w:rsid w:val="006E6D2D"/>
    <w:rsid w:val="006F51B0"/>
    <w:rsid w:val="00720A3D"/>
    <w:rsid w:val="007367E5"/>
    <w:rsid w:val="00744ECE"/>
    <w:rsid w:val="00761C87"/>
    <w:rsid w:val="007958C6"/>
    <w:rsid w:val="007C5270"/>
    <w:rsid w:val="007F1BD0"/>
    <w:rsid w:val="00837F1C"/>
    <w:rsid w:val="00843CEE"/>
    <w:rsid w:val="00845619"/>
    <w:rsid w:val="008724F5"/>
    <w:rsid w:val="00880ED6"/>
    <w:rsid w:val="00883818"/>
    <w:rsid w:val="008B36A9"/>
    <w:rsid w:val="008D38A8"/>
    <w:rsid w:val="008D6C47"/>
    <w:rsid w:val="009229C4"/>
    <w:rsid w:val="009251C0"/>
    <w:rsid w:val="00945A0B"/>
    <w:rsid w:val="00961DF5"/>
    <w:rsid w:val="00966DA1"/>
    <w:rsid w:val="009A39AA"/>
    <w:rsid w:val="009B3A08"/>
    <w:rsid w:val="009C1FAC"/>
    <w:rsid w:val="009C2FC9"/>
    <w:rsid w:val="009D124E"/>
    <w:rsid w:val="00A07397"/>
    <w:rsid w:val="00A114E4"/>
    <w:rsid w:val="00A45896"/>
    <w:rsid w:val="00A51740"/>
    <w:rsid w:val="00A760FF"/>
    <w:rsid w:val="00A95079"/>
    <w:rsid w:val="00AB4334"/>
    <w:rsid w:val="00AB4D4F"/>
    <w:rsid w:val="00AC2C8D"/>
    <w:rsid w:val="00B0396E"/>
    <w:rsid w:val="00B17350"/>
    <w:rsid w:val="00B26BE0"/>
    <w:rsid w:val="00B30203"/>
    <w:rsid w:val="00B44E9E"/>
    <w:rsid w:val="00B60DCF"/>
    <w:rsid w:val="00B61BEC"/>
    <w:rsid w:val="00B64488"/>
    <w:rsid w:val="00B95C06"/>
    <w:rsid w:val="00BB6B85"/>
    <w:rsid w:val="00BB7825"/>
    <w:rsid w:val="00BC07EA"/>
    <w:rsid w:val="00BC3539"/>
    <w:rsid w:val="00BD582B"/>
    <w:rsid w:val="00BE3014"/>
    <w:rsid w:val="00BE7620"/>
    <w:rsid w:val="00C12984"/>
    <w:rsid w:val="00C12B27"/>
    <w:rsid w:val="00C13373"/>
    <w:rsid w:val="00C13A87"/>
    <w:rsid w:val="00C22179"/>
    <w:rsid w:val="00C5259B"/>
    <w:rsid w:val="00C54CB5"/>
    <w:rsid w:val="00C6352D"/>
    <w:rsid w:val="00C636D3"/>
    <w:rsid w:val="00C70894"/>
    <w:rsid w:val="00C73715"/>
    <w:rsid w:val="00C87CBF"/>
    <w:rsid w:val="00C979E1"/>
    <w:rsid w:val="00CA7815"/>
    <w:rsid w:val="00CC25AE"/>
    <w:rsid w:val="00CF2C23"/>
    <w:rsid w:val="00D054AE"/>
    <w:rsid w:val="00D07860"/>
    <w:rsid w:val="00D15B06"/>
    <w:rsid w:val="00D54875"/>
    <w:rsid w:val="00D55D3C"/>
    <w:rsid w:val="00D673DB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82A77"/>
    <w:rsid w:val="00EC1861"/>
    <w:rsid w:val="00EC36CA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92619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11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9ABDE-7899-44F9-94AD-ACDA38B7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942</Words>
  <Characters>5087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Darlan G. Oliveira</cp:lastModifiedBy>
  <cp:revision>32</cp:revision>
  <cp:lastPrinted>2021-04-01T20:08:00Z</cp:lastPrinted>
  <dcterms:created xsi:type="dcterms:W3CDTF">2021-04-01T19:06:00Z</dcterms:created>
  <dcterms:modified xsi:type="dcterms:W3CDTF">2023-01-25T13:52:00Z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